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3C628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753F30FC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</w:t>
      </w:r>
      <w:r w:rsidR="007175D3" w:rsidRPr="00970575">
        <w:rPr>
          <w:noProof/>
        </w:rPr>
        <w:t xml:space="preserve">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  <w:r w:rsidR="005E7B87">
        <w:rPr>
          <w:noProof/>
        </w:rPr>
        <w:t xml:space="preserve">  ПРОЕКТ</w:t>
      </w:r>
    </w:p>
    <w:p w14:paraId="4BBB4844" w14:textId="77777777" w:rsidR="00C070AC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3BD2A15" w14:textId="77777777" w:rsidR="00391598" w:rsidRPr="00910A6D" w:rsidRDefault="00391598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2A78F23C" w14:textId="77777777" w:rsidR="00D605F5" w:rsidRDefault="00D605F5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1E94A81E" w14:textId="77777777" w:rsidR="00B6714A" w:rsidRDefault="00B6714A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0D7D4C58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</w:t>
      </w:r>
      <w:r w:rsidR="00D338A8">
        <w:rPr>
          <w:sz w:val="26"/>
          <w:szCs w:val="26"/>
        </w:rPr>
        <w:t xml:space="preserve">                     </w:t>
      </w:r>
      <w:r w:rsidR="00623ABE">
        <w:rPr>
          <w:sz w:val="26"/>
          <w:szCs w:val="26"/>
        </w:rPr>
        <w:t xml:space="preserve">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</w:p>
    <w:p w14:paraId="746D06E2" w14:textId="77777777" w:rsidR="003D6427" w:rsidRDefault="003D6427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480236ED" w14:textId="77777777" w:rsidR="00B6714A" w:rsidRDefault="00B6714A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1C898CBB" w14:textId="77777777" w:rsidR="00D02AB1" w:rsidRDefault="00D02AB1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18020C80" w14:textId="77777777" w:rsidR="00B6714A" w:rsidRDefault="00B6714A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14:paraId="1303C76E" w14:textId="77777777"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  <w:r w:rsidRPr="005E7B87">
        <w:rPr>
          <w:b/>
        </w:rPr>
        <w:t xml:space="preserve">  </w:t>
      </w:r>
    </w:p>
    <w:p w14:paraId="7D4C2FFC" w14:textId="77777777" w:rsidR="00054172" w:rsidRPr="005E7B87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7B87">
        <w:rPr>
          <w:b/>
          <w:sz w:val="24"/>
          <w:szCs w:val="24"/>
        </w:rPr>
        <w:t xml:space="preserve"> 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  <w:lang w:val="ru-RU"/>
        </w:rPr>
        <w:t xml:space="preserve"> декабря 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20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 xml:space="preserve"> 3.8</w:t>
      </w:r>
      <w:r w:rsidR="002E3AFE" w:rsidRPr="005E7B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</w:t>
      </w:r>
      <w:r w:rsidR="004E27F6" w:rsidRPr="005E7B87">
        <w:rPr>
          <w:rFonts w:ascii="Times New Roman" w:hAnsi="Times New Roman"/>
          <w:b/>
          <w:sz w:val="24"/>
          <w:szCs w:val="24"/>
          <w:lang w:val="ru-RU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</w:t>
      </w:r>
      <w:r w:rsidR="00054172" w:rsidRPr="005E7B87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</w:t>
      </w:r>
    </w:p>
    <w:p w14:paraId="230AEFD1" w14:textId="77777777" w:rsidR="0075143F" w:rsidRPr="005E7B87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="00BD0BC5" w:rsidRPr="005E7B87">
        <w:rPr>
          <w:b/>
        </w:rPr>
        <w:t xml:space="preserve"> 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14:paraId="2F9F75F8" w14:textId="77777777" w:rsidR="00D605F5" w:rsidRDefault="00D605F5" w:rsidP="00C2193D">
      <w:pPr>
        <w:tabs>
          <w:tab w:val="left" w:pos="0"/>
        </w:tabs>
        <w:ind w:right="57" w:firstLine="851"/>
        <w:jc w:val="both"/>
      </w:pPr>
    </w:p>
    <w:p w14:paraId="197115EB" w14:textId="77777777" w:rsidR="005E7B87" w:rsidRPr="005E7B87" w:rsidRDefault="005E7B87" w:rsidP="00C2193D">
      <w:pPr>
        <w:tabs>
          <w:tab w:val="left" w:pos="0"/>
        </w:tabs>
        <w:ind w:right="57" w:firstLine="851"/>
        <w:jc w:val="both"/>
      </w:pPr>
    </w:p>
    <w:p w14:paraId="21A63B48" w14:textId="77777777" w:rsidR="00B6714A" w:rsidRPr="005E7B87" w:rsidRDefault="00B6714A" w:rsidP="00C2193D">
      <w:pPr>
        <w:tabs>
          <w:tab w:val="left" w:pos="0"/>
        </w:tabs>
        <w:ind w:right="57" w:firstLine="851"/>
        <w:jc w:val="both"/>
      </w:pPr>
    </w:p>
    <w:p w14:paraId="55F17C70" w14:textId="77777777" w:rsidR="00C070AC" w:rsidRPr="005E7B87" w:rsidRDefault="00C070AC" w:rsidP="00C2193D">
      <w:pPr>
        <w:tabs>
          <w:tab w:val="left" w:pos="0"/>
        </w:tabs>
        <w:ind w:right="57" w:firstLine="851"/>
        <w:jc w:val="both"/>
      </w:pPr>
      <w:r w:rsidRPr="005E7B87">
        <w:t xml:space="preserve">В соответствии с Федеральным законом от 6 октября 2003 г. № 131-ФЗ </w:t>
      </w:r>
      <w:r w:rsidR="004E27F6" w:rsidRPr="005E7B87">
        <w:t>«</w:t>
      </w:r>
      <w:r w:rsidRPr="005E7B87">
        <w:t>Об общих принципах организации местного самоуправления в Российской Федерации</w:t>
      </w:r>
      <w:r w:rsidR="004E27F6" w:rsidRPr="005E7B87">
        <w:t>»</w:t>
      </w:r>
      <w:r w:rsidRPr="005E7B87">
        <w:t xml:space="preserve">, на основании </w:t>
      </w:r>
      <w:r w:rsidR="004F5853" w:rsidRPr="005E7B87">
        <w:t>У</w:t>
      </w:r>
      <w:r w:rsidRPr="005E7B87">
        <w:t>става</w:t>
      </w:r>
      <w:r w:rsidR="004F5853" w:rsidRPr="005E7B87">
        <w:t xml:space="preserve"> Туапсинского городского поселения</w:t>
      </w:r>
      <w:r w:rsidRPr="005E7B87">
        <w:t xml:space="preserve">, Совет Туапсинского городского поселения Туапсинского района </w:t>
      </w:r>
      <w:r w:rsidR="00DC3372" w:rsidRPr="005E7B87">
        <w:t>РЕШИЛ</w:t>
      </w:r>
      <w:r w:rsidRPr="005E7B87">
        <w:t>:</w:t>
      </w:r>
    </w:p>
    <w:p w14:paraId="7A497D3D" w14:textId="77777777" w:rsidR="009307E5" w:rsidRPr="005E7B87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5E7B87">
        <w:t>1.</w:t>
      </w:r>
      <w:r w:rsidR="004E27F6" w:rsidRPr="005E7B87">
        <w:t xml:space="preserve"> </w:t>
      </w:r>
      <w:r w:rsidR="00C070AC" w:rsidRPr="005E7B87">
        <w:t xml:space="preserve">Внести в решение Совета Туапсинского городского поселения Туапсинского района   от </w:t>
      </w:r>
      <w:r w:rsidR="00166E64" w:rsidRPr="005E7B87">
        <w:t xml:space="preserve"> </w:t>
      </w:r>
      <w:r w:rsidR="00E25522" w:rsidRPr="005E7B87">
        <w:t>06</w:t>
      </w:r>
      <w:r w:rsidR="003B359D" w:rsidRPr="005E7B87">
        <w:t xml:space="preserve"> </w:t>
      </w:r>
      <w:r w:rsidR="00166E64" w:rsidRPr="005E7B87">
        <w:t xml:space="preserve">декабря </w:t>
      </w:r>
      <w:r w:rsidR="005B641E" w:rsidRPr="005E7B87">
        <w:t xml:space="preserve"> </w:t>
      </w:r>
      <w:r w:rsidR="00C070AC" w:rsidRPr="005E7B87">
        <w:t>20</w:t>
      </w:r>
      <w:r w:rsidR="00E25522" w:rsidRPr="005E7B87">
        <w:t>22</w:t>
      </w:r>
      <w:r w:rsidR="00C070AC" w:rsidRPr="005E7B87">
        <w:t xml:space="preserve"> г</w:t>
      </w:r>
      <w:r w:rsidR="005B641E" w:rsidRPr="005E7B87">
        <w:t>ода</w:t>
      </w:r>
      <w:r w:rsidR="00C070AC" w:rsidRPr="005E7B87">
        <w:t xml:space="preserve"> № </w:t>
      </w:r>
      <w:r w:rsidR="00E25522" w:rsidRPr="005E7B87">
        <w:t>3.8</w:t>
      </w:r>
      <w:r w:rsidR="00C070AC" w:rsidRPr="005E7B87">
        <w:t xml:space="preserve"> </w:t>
      </w:r>
      <w:r w:rsidR="004E27F6" w:rsidRPr="005E7B87">
        <w:t>«</w:t>
      </w:r>
      <w:r w:rsidR="00C070AC" w:rsidRPr="005E7B87">
        <w:t>О бюджете Туапсинского городского поселения Туапсинского района  на 20</w:t>
      </w:r>
      <w:r w:rsidR="00E25522" w:rsidRPr="005E7B87">
        <w:t>23</w:t>
      </w:r>
      <w:r w:rsidR="00C070AC" w:rsidRPr="005E7B87">
        <w:t xml:space="preserve"> год</w:t>
      </w:r>
      <w:r w:rsidR="003F5835" w:rsidRPr="005E7B87">
        <w:t xml:space="preserve"> и на плановый период 20</w:t>
      </w:r>
      <w:r w:rsidR="00E25522" w:rsidRPr="005E7B87">
        <w:t>24</w:t>
      </w:r>
      <w:r w:rsidR="003F5835" w:rsidRPr="005E7B87">
        <w:t xml:space="preserve"> и 202</w:t>
      </w:r>
      <w:r w:rsidR="00E25522" w:rsidRPr="005E7B87">
        <w:t>5</w:t>
      </w:r>
      <w:r w:rsidR="003F5835" w:rsidRPr="005E7B87">
        <w:t xml:space="preserve"> годов</w:t>
      </w:r>
      <w:r w:rsidR="004E27F6" w:rsidRPr="005E7B87">
        <w:t>»</w:t>
      </w:r>
      <w:r w:rsidR="00C070AC" w:rsidRPr="005E7B87">
        <w:t xml:space="preserve">  следующие изменения:</w:t>
      </w:r>
    </w:p>
    <w:p w14:paraId="35F5A688" w14:textId="33780168" w:rsidR="00602AF2" w:rsidRPr="005E7B8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5E7B87">
        <w:t xml:space="preserve">              </w:t>
      </w:r>
      <w:r w:rsidR="00602AF2" w:rsidRPr="005E7B87">
        <w:t xml:space="preserve">1.1 </w:t>
      </w:r>
      <w:r w:rsidR="002D3F35" w:rsidRPr="005E7B87">
        <w:t xml:space="preserve"> </w:t>
      </w:r>
      <w:r w:rsidR="0054165B" w:rsidRPr="005E7B87">
        <w:t>Подпу</w:t>
      </w:r>
      <w:r w:rsidR="00D31B7A" w:rsidRPr="005E7B87">
        <w:t>н</w:t>
      </w:r>
      <w:r w:rsidR="0054165B" w:rsidRPr="005E7B87">
        <w:t>кт</w:t>
      </w:r>
      <w:r w:rsidR="00D31B7A" w:rsidRPr="005E7B87">
        <w:t>ы</w:t>
      </w:r>
      <w:r w:rsidR="0054165B" w:rsidRPr="005E7B87">
        <w:t xml:space="preserve"> 1,2</w:t>
      </w:r>
      <w:r w:rsidR="001C5298" w:rsidRPr="005E7B87">
        <w:t>,4</w:t>
      </w:r>
      <w:r w:rsidR="0054165B" w:rsidRPr="005E7B87">
        <w:t xml:space="preserve"> п</w:t>
      </w:r>
      <w:r w:rsidR="006A6238" w:rsidRPr="005E7B87">
        <w:t>ункт</w:t>
      </w:r>
      <w:r w:rsidR="0054165B" w:rsidRPr="005E7B87">
        <w:t>а</w:t>
      </w:r>
      <w:r w:rsidR="006A6238" w:rsidRPr="005E7B87">
        <w:t xml:space="preserve"> 1 решения изложить в новой редакции</w:t>
      </w:r>
      <w:r w:rsidR="00602AF2" w:rsidRPr="005E7B87">
        <w:t>:</w:t>
      </w:r>
    </w:p>
    <w:p w14:paraId="6D30370C" w14:textId="3F76A103" w:rsidR="006A6238" w:rsidRPr="005E7B87" w:rsidRDefault="00123B7E" w:rsidP="006A6238">
      <w:pPr>
        <w:pStyle w:val="a3"/>
        <w:widowControl w:val="0"/>
        <w:rPr>
          <w:sz w:val="24"/>
          <w:szCs w:val="24"/>
        </w:rPr>
      </w:pPr>
      <w:r w:rsidRPr="005E7B87">
        <w:rPr>
          <w:sz w:val="24"/>
          <w:szCs w:val="24"/>
          <w:lang w:val="ru-RU"/>
        </w:rPr>
        <w:t xml:space="preserve"> </w:t>
      </w:r>
      <w:r w:rsidR="006A6238" w:rsidRPr="005E7B87">
        <w:rPr>
          <w:sz w:val="24"/>
          <w:szCs w:val="24"/>
        </w:rPr>
        <w:t>«</w:t>
      </w:r>
      <w:r w:rsidR="0054165B" w:rsidRPr="005E7B87">
        <w:rPr>
          <w:sz w:val="24"/>
          <w:szCs w:val="24"/>
        </w:rPr>
        <w:t xml:space="preserve"> </w:t>
      </w:r>
      <w:r w:rsidR="006A6238" w:rsidRPr="005E7B87">
        <w:rPr>
          <w:sz w:val="24"/>
          <w:szCs w:val="24"/>
        </w:rPr>
        <w:t xml:space="preserve">1) общий объем доходов в сумме  </w:t>
      </w:r>
      <w:r w:rsidR="00A634FF" w:rsidRPr="005E7B87">
        <w:rPr>
          <w:sz w:val="24"/>
          <w:szCs w:val="24"/>
          <w:lang w:val="ru-RU"/>
        </w:rPr>
        <w:t xml:space="preserve">  </w:t>
      </w:r>
      <w:r w:rsidR="0053708A" w:rsidRPr="005E7B87">
        <w:rPr>
          <w:sz w:val="24"/>
          <w:szCs w:val="24"/>
          <w:lang w:val="ru-RU"/>
        </w:rPr>
        <w:t>2057418,900</w:t>
      </w:r>
      <w:r w:rsidR="006A6238" w:rsidRPr="005E7B87">
        <w:rPr>
          <w:sz w:val="24"/>
          <w:szCs w:val="24"/>
          <w:lang w:val="ru-RU"/>
        </w:rPr>
        <w:t xml:space="preserve"> тыс.</w:t>
      </w:r>
      <w:r w:rsidR="006A6238" w:rsidRPr="005E7B87">
        <w:rPr>
          <w:sz w:val="24"/>
          <w:szCs w:val="24"/>
        </w:rPr>
        <w:t xml:space="preserve"> рублей;</w:t>
      </w:r>
    </w:p>
    <w:p w14:paraId="4B82DA69" w14:textId="3721A86C" w:rsidR="006A6238" w:rsidRPr="005E7B8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5E7B87">
        <w:rPr>
          <w:sz w:val="24"/>
          <w:szCs w:val="24"/>
          <w:lang w:val="ru-RU"/>
        </w:rPr>
        <w:t xml:space="preserve">   </w:t>
      </w:r>
      <w:r w:rsidR="006A6238" w:rsidRPr="005E7B87">
        <w:rPr>
          <w:sz w:val="24"/>
          <w:szCs w:val="24"/>
        </w:rPr>
        <w:t xml:space="preserve">2) общий объем расходов в сумме </w:t>
      </w:r>
      <w:r w:rsidR="00123B7E" w:rsidRPr="005E7B87">
        <w:rPr>
          <w:sz w:val="24"/>
          <w:szCs w:val="24"/>
          <w:lang w:val="ru-RU"/>
        </w:rPr>
        <w:t xml:space="preserve">  2269138,300</w:t>
      </w:r>
      <w:r w:rsidR="006A6238" w:rsidRPr="005E7B87">
        <w:rPr>
          <w:sz w:val="24"/>
          <w:szCs w:val="24"/>
          <w:lang w:val="ru-RU"/>
        </w:rPr>
        <w:t xml:space="preserve"> тыс.</w:t>
      </w:r>
      <w:r w:rsidR="006A6238" w:rsidRPr="005E7B87">
        <w:rPr>
          <w:sz w:val="24"/>
          <w:szCs w:val="24"/>
        </w:rPr>
        <w:t xml:space="preserve"> рублей;</w:t>
      </w:r>
    </w:p>
    <w:p w14:paraId="6CC3F18E" w14:textId="15A38E44" w:rsidR="00232794" w:rsidRPr="005E7B87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5E7B87">
        <w:t xml:space="preserve">          </w:t>
      </w:r>
      <w:r w:rsidR="00F93846" w:rsidRPr="005E7B87">
        <w:t xml:space="preserve"> </w:t>
      </w:r>
      <w:r w:rsidRPr="005E7B87">
        <w:t xml:space="preserve">  </w:t>
      </w:r>
      <w:r w:rsidR="00B56C29" w:rsidRPr="005E7B87">
        <w:t xml:space="preserve"> 3</w:t>
      </w:r>
      <w:r w:rsidRPr="005E7B87">
        <w:t xml:space="preserve">)  </w:t>
      </w:r>
      <w:r w:rsidRPr="005E7B87">
        <w:rPr>
          <w:lang w:eastAsia="x-none"/>
        </w:rPr>
        <w:t xml:space="preserve">дефицит местного бюджета в сумме </w:t>
      </w:r>
      <w:r w:rsidR="00663479" w:rsidRPr="005E7B87">
        <w:rPr>
          <w:lang w:eastAsia="x-none"/>
        </w:rPr>
        <w:t>211719,400</w:t>
      </w:r>
      <w:r w:rsidRPr="005E7B87">
        <w:rPr>
          <w:lang w:eastAsia="x-none"/>
        </w:rPr>
        <w:t xml:space="preserve">  тыс.</w:t>
      </w:r>
      <w:r w:rsidR="005D3E60" w:rsidRPr="005E7B87">
        <w:rPr>
          <w:lang w:eastAsia="x-none"/>
        </w:rPr>
        <w:t xml:space="preserve"> </w:t>
      </w:r>
      <w:r w:rsidRPr="005E7B87">
        <w:rPr>
          <w:lang w:eastAsia="x-none"/>
        </w:rPr>
        <w:t>рублей».</w:t>
      </w:r>
    </w:p>
    <w:p w14:paraId="11947812" w14:textId="69FAA8E7" w:rsidR="008133A2" w:rsidRPr="005E7B8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5E7B87">
        <w:rPr>
          <w:bCs/>
          <w:sz w:val="24"/>
          <w:szCs w:val="24"/>
        </w:rPr>
        <w:t xml:space="preserve"> </w:t>
      </w:r>
      <w:r w:rsidR="009E0003" w:rsidRPr="005E7B87">
        <w:rPr>
          <w:bCs/>
          <w:sz w:val="24"/>
          <w:szCs w:val="24"/>
        </w:rPr>
        <w:t xml:space="preserve"> </w:t>
      </w:r>
      <w:r w:rsidR="00910A6D" w:rsidRPr="005E7B87">
        <w:rPr>
          <w:bCs/>
          <w:sz w:val="24"/>
          <w:szCs w:val="24"/>
        </w:rPr>
        <w:t xml:space="preserve"> </w:t>
      </w:r>
      <w:r w:rsidR="009E0003" w:rsidRPr="005E7B87">
        <w:rPr>
          <w:bCs/>
          <w:sz w:val="24"/>
          <w:szCs w:val="24"/>
        </w:rPr>
        <w:t xml:space="preserve"> </w:t>
      </w:r>
      <w:r w:rsidR="00C77919" w:rsidRPr="005E7B87">
        <w:rPr>
          <w:sz w:val="24"/>
          <w:szCs w:val="24"/>
        </w:rPr>
        <w:t>1.</w:t>
      </w:r>
      <w:r w:rsidR="003C6282" w:rsidRPr="005E7B87">
        <w:rPr>
          <w:sz w:val="24"/>
          <w:szCs w:val="24"/>
          <w:lang w:val="ru-RU"/>
        </w:rPr>
        <w:t>2</w:t>
      </w:r>
      <w:r w:rsidR="00601334" w:rsidRPr="005E7B87">
        <w:rPr>
          <w:sz w:val="24"/>
          <w:szCs w:val="24"/>
        </w:rPr>
        <w:t>.</w:t>
      </w:r>
      <w:r w:rsidR="003F1CCF" w:rsidRPr="005E7B87">
        <w:rPr>
          <w:sz w:val="24"/>
          <w:szCs w:val="24"/>
        </w:rPr>
        <w:t xml:space="preserve"> </w:t>
      </w:r>
      <w:r w:rsidR="00C83CB6" w:rsidRPr="005E7B87">
        <w:rPr>
          <w:sz w:val="24"/>
          <w:szCs w:val="24"/>
        </w:rPr>
        <w:t>В п</w:t>
      </w:r>
      <w:r w:rsidR="00C070AC" w:rsidRPr="005E7B87">
        <w:rPr>
          <w:sz w:val="24"/>
          <w:szCs w:val="24"/>
        </w:rPr>
        <w:t xml:space="preserve">риложении </w:t>
      </w:r>
      <w:r w:rsidR="00601334" w:rsidRPr="005E7B87">
        <w:rPr>
          <w:sz w:val="24"/>
          <w:szCs w:val="24"/>
        </w:rPr>
        <w:t>№6</w:t>
      </w:r>
      <w:r w:rsidR="00C070AC" w:rsidRPr="005E7B87">
        <w:rPr>
          <w:sz w:val="24"/>
          <w:szCs w:val="24"/>
        </w:rPr>
        <w:t xml:space="preserve">  </w:t>
      </w:r>
      <w:r w:rsidR="004E27F6" w:rsidRPr="005E7B87">
        <w:rPr>
          <w:sz w:val="24"/>
          <w:szCs w:val="24"/>
        </w:rPr>
        <w:t>«</w:t>
      </w:r>
      <w:r w:rsidR="00743DEA" w:rsidRPr="005E7B8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5E7B87">
        <w:rPr>
          <w:sz w:val="24"/>
          <w:szCs w:val="24"/>
        </w:rPr>
        <w:t>2</w:t>
      </w:r>
      <w:r w:rsidR="008871CA" w:rsidRPr="005E7B87">
        <w:rPr>
          <w:sz w:val="24"/>
          <w:szCs w:val="24"/>
          <w:lang w:val="ru-RU"/>
        </w:rPr>
        <w:t>3</w:t>
      </w:r>
      <w:r w:rsidR="00743DEA" w:rsidRPr="005E7B87">
        <w:rPr>
          <w:sz w:val="24"/>
          <w:szCs w:val="24"/>
        </w:rPr>
        <w:t xml:space="preserve"> год</w:t>
      </w:r>
      <w:r w:rsidR="004E27F6" w:rsidRPr="005E7B87">
        <w:rPr>
          <w:sz w:val="24"/>
          <w:szCs w:val="24"/>
        </w:rPr>
        <w:t>»</w:t>
      </w:r>
      <w:r w:rsidR="00C070AC" w:rsidRPr="005E7B87">
        <w:rPr>
          <w:sz w:val="24"/>
          <w:szCs w:val="24"/>
        </w:rPr>
        <w:t>:</w:t>
      </w:r>
      <w:r w:rsidR="00A55D19" w:rsidRPr="005E7B87">
        <w:rPr>
          <w:sz w:val="24"/>
          <w:szCs w:val="24"/>
        </w:rPr>
        <w:t xml:space="preserve">       </w:t>
      </w:r>
    </w:p>
    <w:p w14:paraId="0210A838" w14:textId="03CE8EBE" w:rsidR="00821081" w:rsidRPr="005E7B87" w:rsidRDefault="00821081" w:rsidP="00346B27">
      <w:pPr>
        <w:tabs>
          <w:tab w:val="left" w:pos="0"/>
        </w:tabs>
        <w:ind w:right="57"/>
        <w:jc w:val="both"/>
      </w:pPr>
      <w:r w:rsidRPr="005E7B87">
        <w:t xml:space="preserve">           </w:t>
      </w:r>
      <w:r w:rsidR="00941E00" w:rsidRPr="005E7B87">
        <w:t>по строке</w:t>
      </w:r>
      <w:r w:rsidRPr="005E7B87">
        <w:t xml:space="preserve"> «</w:t>
      </w:r>
      <w:r w:rsidR="00402D7D" w:rsidRPr="005E7B87">
        <w:t>Всего расходов» цифры</w:t>
      </w:r>
      <w:r w:rsidR="00A26AEE" w:rsidRPr="005E7B87">
        <w:t xml:space="preserve"> </w:t>
      </w:r>
      <w:r w:rsidR="002473B7" w:rsidRPr="005E7B87">
        <w:t xml:space="preserve"> </w:t>
      </w:r>
      <w:r w:rsidR="00D338A8" w:rsidRPr="005E7B87">
        <w:t xml:space="preserve">2266558,300 </w:t>
      </w:r>
      <w:r w:rsidR="002473B7" w:rsidRPr="005E7B87">
        <w:t>заменить ц</w:t>
      </w:r>
      <w:r w:rsidR="00402D7D" w:rsidRPr="005E7B87">
        <w:t>ифрами</w:t>
      </w:r>
      <w:r w:rsidR="00D338A8" w:rsidRPr="005E7B87">
        <w:t xml:space="preserve"> </w:t>
      </w:r>
      <w:r w:rsidR="00460458" w:rsidRPr="005E7B87">
        <w:t>2269138,300</w:t>
      </w:r>
      <w:r w:rsidR="00941E00" w:rsidRPr="005E7B87">
        <w:t>;</w:t>
      </w:r>
    </w:p>
    <w:p w14:paraId="22CAE087" w14:textId="6958BE27" w:rsidR="002E63D0" w:rsidRPr="005E7B87" w:rsidRDefault="00255FD2" w:rsidP="002E63D0">
      <w:pPr>
        <w:tabs>
          <w:tab w:val="left" w:pos="0"/>
        </w:tabs>
        <w:ind w:right="57"/>
        <w:jc w:val="both"/>
      </w:pPr>
      <w:r w:rsidRPr="005E7B87">
        <w:t xml:space="preserve">        </w:t>
      </w:r>
      <w:r w:rsidR="002E63D0" w:rsidRPr="005E7B87">
        <w:t xml:space="preserve">  </w:t>
      </w:r>
      <w:r w:rsidRPr="005E7B87">
        <w:t xml:space="preserve">  </w:t>
      </w:r>
      <w:r w:rsidR="00941E00" w:rsidRPr="005E7B87">
        <w:t>п</w:t>
      </w:r>
      <w:r w:rsidRPr="005E7B87">
        <w:t xml:space="preserve">о </w:t>
      </w:r>
      <w:r w:rsidR="00941E00" w:rsidRPr="005E7B87">
        <w:t>разделу 0100</w:t>
      </w:r>
      <w:r w:rsidRPr="005E7B87">
        <w:t xml:space="preserve"> «Общегос</w:t>
      </w:r>
      <w:r w:rsidR="00B75AC0" w:rsidRPr="005E7B87">
        <w:t xml:space="preserve">ударственные вопросы» цифры </w:t>
      </w:r>
      <w:r w:rsidR="00D338A8" w:rsidRPr="005E7B87">
        <w:t>91996,400</w:t>
      </w:r>
      <w:r w:rsidR="002E2978" w:rsidRPr="005E7B87">
        <w:t xml:space="preserve"> </w:t>
      </w:r>
      <w:r w:rsidR="00E31E04" w:rsidRPr="005E7B87">
        <w:t>заменить цифрами</w:t>
      </w:r>
      <w:r w:rsidR="00D338A8" w:rsidRPr="005E7B87">
        <w:t xml:space="preserve"> </w:t>
      </w:r>
      <w:r w:rsidR="00D004A3" w:rsidRPr="005E7B87">
        <w:t>92593,500</w:t>
      </w:r>
      <w:r w:rsidR="00941E00" w:rsidRPr="005E7B87">
        <w:t>;</w:t>
      </w:r>
    </w:p>
    <w:p w14:paraId="788C27C1" w14:textId="580E485A" w:rsidR="00741042" w:rsidRPr="005E7B87" w:rsidRDefault="00741042" w:rsidP="00741042">
      <w:pPr>
        <w:jc w:val="both"/>
      </w:pPr>
      <w:r w:rsidRPr="005E7B87">
        <w:t xml:space="preserve">        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29482,400 заменить цифрами 29845,400;</w:t>
      </w:r>
    </w:p>
    <w:p w14:paraId="3CABC890" w14:textId="275085A1" w:rsidR="00FE4F2A" w:rsidRPr="005E7B87" w:rsidRDefault="003E7DB0" w:rsidP="00AE0B0A">
      <w:pPr>
        <w:jc w:val="both"/>
      </w:pPr>
      <w:r w:rsidRPr="005E7B87">
        <w:t xml:space="preserve">           </w:t>
      </w:r>
      <w:r w:rsidR="00910A6D" w:rsidRPr="005E7B87">
        <w:t xml:space="preserve"> </w:t>
      </w:r>
      <w:r w:rsidR="00941E00" w:rsidRPr="005E7B87">
        <w:t>п</w:t>
      </w:r>
      <w:r w:rsidR="00FE4F2A" w:rsidRPr="005E7B87">
        <w:t>о разделу 0113 «Другие общегосударс</w:t>
      </w:r>
      <w:r w:rsidR="00964D54" w:rsidRPr="005E7B87">
        <w:t>твенные вопросы» цифры</w:t>
      </w:r>
      <w:r w:rsidR="00D338A8" w:rsidRPr="005E7B87">
        <w:t xml:space="preserve"> 57012,300</w:t>
      </w:r>
      <w:r w:rsidR="00964D54" w:rsidRPr="005E7B87">
        <w:t xml:space="preserve"> заменить цифрами</w:t>
      </w:r>
      <w:r w:rsidR="00D338A8" w:rsidRPr="005E7B87">
        <w:t xml:space="preserve"> </w:t>
      </w:r>
      <w:r w:rsidR="00F7370A" w:rsidRPr="005E7B87">
        <w:t>57246</w:t>
      </w:r>
      <w:r w:rsidR="008418FD" w:rsidRPr="005E7B87">
        <w:t>,400</w:t>
      </w:r>
      <w:r w:rsidR="00941E00" w:rsidRPr="005E7B87">
        <w:t>;</w:t>
      </w:r>
    </w:p>
    <w:p w14:paraId="39E5B1A3" w14:textId="2FD7FE67" w:rsidR="002C78B8" w:rsidRPr="005E7B87" w:rsidRDefault="002C78B8" w:rsidP="002C78B8">
      <w:pPr>
        <w:jc w:val="both"/>
        <w:rPr>
          <w:bCs/>
        </w:rPr>
      </w:pPr>
      <w:r w:rsidRPr="005E7B87">
        <w:t xml:space="preserve">           по разделу 0400 «</w:t>
      </w:r>
      <w:r w:rsidRPr="005E7B87">
        <w:rPr>
          <w:bCs/>
        </w:rPr>
        <w:t>НАЦИОНАЛЬНАЯ ЭКОНОМИКА» цифры 182155,400 заменить цифрами 182923,200;</w:t>
      </w:r>
    </w:p>
    <w:p w14:paraId="3EF6095E" w14:textId="65D449F0" w:rsidR="002C78B8" w:rsidRPr="005E7B87" w:rsidRDefault="002C78B8" w:rsidP="002C78B8">
      <w:pPr>
        <w:jc w:val="both"/>
      </w:pPr>
      <w:r w:rsidRPr="005E7B87">
        <w:rPr>
          <w:bCs/>
        </w:rPr>
        <w:t xml:space="preserve">           по разделу 0409 «</w:t>
      </w:r>
      <w:r w:rsidRPr="005E7B87">
        <w:t>Дорожное хозяйство (дорожные фонды)» цифры 150166,600 заменить цифрами 150934,400;</w:t>
      </w:r>
    </w:p>
    <w:p w14:paraId="77552E80" w14:textId="0978F374" w:rsidR="00686D7B" w:rsidRPr="005E7B87" w:rsidRDefault="00042278" w:rsidP="00686D7B">
      <w:pPr>
        <w:jc w:val="both"/>
        <w:rPr>
          <w:bCs/>
        </w:rPr>
      </w:pPr>
      <w:r w:rsidRPr="005E7B87">
        <w:t xml:space="preserve">    </w:t>
      </w:r>
      <w:r w:rsidR="00C724B7" w:rsidRPr="005E7B87">
        <w:t xml:space="preserve"> </w:t>
      </w:r>
      <w:r w:rsidR="00FC74D2" w:rsidRPr="005E7B87">
        <w:t xml:space="preserve">  </w:t>
      </w:r>
      <w:r w:rsidR="00C724B7" w:rsidRPr="005E7B87">
        <w:t xml:space="preserve">    </w:t>
      </w:r>
      <w:r w:rsidR="00941E00" w:rsidRPr="005E7B87">
        <w:t>п</w:t>
      </w:r>
      <w:r w:rsidR="00C724B7" w:rsidRPr="005E7B87">
        <w:t xml:space="preserve">о разделу </w:t>
      </w:r>
      <w:r w:rsidR="00686D7B" w:rsidRPr="005E7B87">
        <w:t xml:space="preserve">0500 </w:t>
      </w:r>
      <w:r w:rsidR="00C724B7" w:rsidRPr="005E7B87">
        <w:t>«</w:t>
      </w:r>
      <w:r w:rsidR="00686D7B" w:rsidRPr="005E7B87">
        <w:rPr>
          <w:bCs/>
        </w:rPr>
        <w:t>Жилищно-коммунальное хозяйство»</w:t>
      </w:r>
      <w:r w:rsidR="009127FC" w:rsidRPr="005E7B87">
        <w:rPr>
          <w:bCs/>
        </w:rPr>
        <w:t xml:space="preserve"> цифры </w:t>
      </w:r>
      <w:r w:rsidR="007A7C9B" w:rsidRPr="005E7B87">
        <w:rPr>
          <w:bCs/>
        </w:rPr>
        <w:t xml:space="preserve">1774348,400 </w:t>
      </w:r>
      <w:r w:rsidR="00DD63DC" w:rsidRPr="005E7B87">
        <w:rPr>
          <w:bCs/>
        </w:rPr>
        <w:t>замен</w:t>
      </w:r>
      <w:r w:rsidR="00402D7D" w:rsidRPr="005E7B87">
        <w:rPr>
          <w:bCs/>
        </w:rPr>
        <w:t>ит</w:t>
      </w:r>
      <w:r w:rsidR="00B31C13" w:rsidRPr="005E7B87">
        <w:rPr>
          <w:bCs/>
        </w:rPr>
        <w:t>ь цифрами</w:t>
      </w:r>
      <w:r w:rsidR="00135AD7" w:rsidRPr="005E7B87">
        <w:rPr>
          <w:bCs/>
        </w:rPr>
        <w:t xml:space="preserve"> </w:t>
      </w:r>
      <w:r w:rsidR="00461BDB" w:rsidRPr="005E7B87">
        <w:rPr>
          <w:bCs/>
        </w:rPr>
        <w:t xml:space="preserve"> 1776218,300</w:t>
      </w:r>
      <w:r w:rsidR="00941E00" w:rsidRPr="005E7B87">
        <w:rPr>
          <w:bCs/>
        </w:rPr>
        <w:t>;</w:t>
      </w:r>
    </w:p>
    <w:p w14:paraId="4D70B70E" w14:textId="43580895" w:rsidR="00425DA2" w:rsidRPr="005E7B87" w:rsidRDefault="00425DA2" w:rsidP="00425DA2">
      <w:pPr>
        <w:jc w:val="both"/>
      </w:pPr>
      <w:r w:rsidRPr="005E7B87">
        <w:rPr>
          <w:bCs/>
        </w:rPr>
        <w:t xml:space="preserve">          по разделу 0502 «</w:t>
      </w:r>
      <w:r w:rsidRPr="005E7B87">
        <w:t>Коммунальное хозяйство» цифры 150166,600 заменить цифрами 150934,400;</w:t>
      </w:r>
    </w:p>
    <w:p w14:paraId="5F6EF9A6" w14:textId="0C4815C3" w:rsidR="00425DA2" w:rsidRPr="005E7B87" w:rsidRDefault="00425DA2" w:rsidP="00686D7B">
      <w:pPr>
        <w:jc w:val="both"/>
        <w:rPr>
          <w:bCs/>
        </w:rPr>
      </w:pPr>
    </w:p>
    <w:p w14:paraId="4D2F5878" w14:textId="6CD57251" w:rsidR="00786188" w:rsidRPr="005E7B87" w:rsidRDefault="003B63CB" w:rsidP="00941E00">
      <w:pPr>
        <w:jc w:val="both"/>
      </w:pPr>
      <w:r w:rsidRPr="005E7B87">
        <w:lastRenderedPageBreak/>
        <w:t xml:space="preserve">      </w:t>
      </w:r>
      <w:r w:rsidR="00982F75" w:rsidRPr="005E7B87">
        <w:t xml:space="preserve"> </w:t>
      </w:r>
      <w:r w:rsidRPr="005E7B87">
        <w:t xml:space="preserve">    </w:t>
      </w:r>
      <w:r w:rsidR="00941E00" w:rsidRPr="005E7B87">
        <w:t>п</w:t>
      </w:r>
      <w:r w:rsidRPr="005E7B87">
        <w:t>о</w:t>
      </w:r>
      <w:r w:rsidR="009A1408" w:rsidRPr="005E7B87">
        <w:t xml:space="preserve"> </w:t>
      </w:r>
      <w:r w:rsidR="00786188" w:rsidRPr="005E7B87">
        <w:t xml:space="preserve">разделу 0503 «Благоустройство» </w:t>
      </w:r>
      <w:r w:rsidR="00D126F9" w:rsidRPr="005E7B87">
        <w:t xml:space="preserve">цифры </w:t>
      </w:r>
      <w:r w:rsidR="00461BDB" w:rsidRPr="005E7B87">
        <w:t>102324,800</w:t>
      </w:r>
      <w:r w:rsidR="00135AD7" w:rsidRPr="005E7B87">
        <w:t xml:space="preserve"> </w:t>
      </w:r>
      <w:r w:rsidR="00302E9B" w:rsidRPr="005E7B87">
        <w:t>заме</w:t>
      </w:r>
      <w:r w:rsidR="004D7791" w:rsidRPr="005E7B87">
        <w:t>нить цифрами</w:t>
      </w:r>
      <w:r w:rsidR="00135AD7" w:rsidRPr="005E7B87">
        <w:t xml:space="preserve"> </w:t>
      </w:r>
      <w:r w:rsidR="00461BDB" w:rsidRPr="005E7B87">
        <w:t>104194,700</w:t>
      </w:r>
      <w:r w:rsidR="00910A6D" w:rsidRPr="005E7B87">
        <w:t>;</w:t>
      </w:r>
    </w:p>
    <w:p w14:paraId="0D42325B" w14:textId="36606C5B" w:rsidR="00386A16" w:rsidRPr="005E7B87" w:rsidRDefault="00386A16" w:rsidP="00386A16">
      <w:pPr>
        <w:jc w:val="both"/>
        <w:rPr>
          <w:bCs/>
        </w:rPr>
      </w:pPr>
      <w:r w:rsidRPr="005E7B87">
        <w:t xml:space="preserve">           по разделу 0700 «</w:t>
      </w:r>
      <w:r w:rsidRPr="005E7B87">
        <w:rPr>
          <w:bCs/>
        </w:rPr>
        <w:t xml:space="preserve">ОБРАЗОВАНИЕ» цифры </w:t>
      </w:r>
      <w:r w:rsidR="00135AD7" w:rsidRPr="005E7B87">
        <w:rPr>
          <w:bCs/>
        </w:rPr>
        <w:t xml:space="preserve">13589,200  </w:t>
      </w:r>
      <w:r w:rsidRPr="005E7B87">
        <w:rPr>
          <w:bCs/>
        </w:rPr>
        <w:t>заменить цифрами</w:t>
      </w:r>
      <w:r w:rsidR="00135AD7" w:rsidRPr="005E7B87">
        <w:rPr>
          <w:bCs/>
        </w:rPr>
        <w:t xml:space="preserve"> </w:t>
      </w:r>
      <w:r w:rsidR="00D3140F" w:rsidRPr="005E7B87">
        <w:rPr>
          <w:bCs/>
        </w:rPr>
        <w:t>13759,200</w:t>
      </w:r>
      <w:r w:rsidRPr="005E7B87">
        <w:rPr>
          <w:bCs/>
        </w:rPr>
        <w:t>;</w:t>
      </w:r>
    </w:p>
    <w:p w14:paraId="027892D4" w14:textId="5AE82814" w:rsidR="00386A16" w:rsidRPr="005E7B87" w:rsidRDefault="00386A16" w:rsidP="00386A16">
      <w:pPr>
        <w:jc w:val="both"/>
        <w:rPr>
          <w:bCs/>
        </w:rPr>
      </w:pPr>
      <w:r w:rsidRPr="005E7B87">
        <w:rPr>
          <w:bCs/>
        </w:rPr>
        <w:t xml:space="preserve">           по разделу 0707 «</w:t>
      </w:r>
      <w:r w:rsidRPr="005E7B87">
        <w:t xml:space="preserve">Молодежная политика» цифры </w:t>
      </w:r>
      <w:r w:rsidR="00135AD7" w:rsidRPr="005E7B87">
        <w:rPr>
          <w:bCs/>
        </w:rPr>
        <w:t xml:space="preserve">13589,200 </w:t>
      </w:r>
      <w:r w:rsidRPr="005E7B87">
        <w:rPr>
          <w:bCs/>
        </w:rPr>
        <w:t>заменить цифрами</w:t>
      </w:r>
      <w:r w:rsidR="00135AD7" w:rsidRPr="005E7B87">
        <w:rPr>
          <w:bCs/>
        </w:rPr>
        <w:t xml:space="preserve"> </w:t>
      </w:r>
      <w:r w:rsidR="00D3140F" w:rsidRPr="005E7B87">
        <w:rPr>
          <w:bCs/>
        </w:rPr>
        <w:t>13759,200</w:t>
      </w:r>
      <w:r w:rsidRPr="005E7B87">
        <w:rPr>
          <w:bCs/>
        </w:rPr>
        <w:t>;</w:t>
      </w:r>
    </w:p>
    <w:p w14:paraId="4CC1CB39" w14:textId="3E71097C" w:rsidR="0058779C" w:rsidRPr="005E7B87" w:rsidRDefault="004D310B" w:rsidP="008945D1">
      <w:pPr>
        <w:jc w:val="both"/>
        <w:rPr>
          <w:b/>
          <w:bCs/>
        </w:rPr>
      </w:pPr>
      <w:r w:rsidRPr="005E7B87">
        <w:t xml:space="preserve">             </w:t>
      </w:r>
      <w:r w:rsidR="005F18AC" w:rsidRPr="005E7B87">
        <w:rPr>
          <w:bCs/>
        </w:rPr>
        <w:t xml:space="preserve">   </w:t>
      </w:r>
      <w:r w:rsidR="00F36B8D" w:rsidRPr="005E7B87">
        <w:rPr>
          <w:bCs/>
        </w:rPr>
        <w:t>1.</w:t>
      </w:r>
      <w:r w:rsidR="00212457" w:rsidRPr="005E7B87">
        <w:rPr>
          <w:bCs/>
        </w:rPr>
        <w:t>3</w:t>
      </w:r>
      <w:r w:rsidR="00B356E9" w:rsidRPr="005E7B87">
        <w:rPr>
          <w:bCs/>
        </w:rPr>
        <w:t>.</w:t>
      </w:r>
      <w:r w:rsidR="00C16B53" w:rsidRPr="005E7B87">
        <w:rPr>
          <w:bCs/>
        </w:rPr>
        <w:t xml:space="preserve"> В приложении 8</w:t>
      </w:r>
      <w:r w:rsidR="00F36B8D" w:rsidRPr="005E7B87">
        <w:rPr>
          <w:bCs/>
        </w:rPr>
        <w:t xml:space="preserve"> </w:t>
      </w:r>
      <w:r w:rsidR="00F36B8D" w:rsidRPr="005E7B87">
        <w:t>«</w:t>
      </w:r>
      <w:r w:rsidR="00F36B8D" w:rsidRPr="005E7B8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 классификации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14:paraId="143424B3" w14:textId="4906DF72" w:rsidR="00884C33" w:rsidRPr="005E7B87" w:rsidRDefault="00C51BB9" w:rsidP="00505F7C">
      <w:pPr>
        <w:tabs>
          <w:tab w:val="left" w:pos="567"/>
        </w:tabs>
        <w:jc w:val="both"/>
        <w:rPr>
          <w:bCs/>
        </w:rPr>
      </w:pPr>
      <w:r w:rsidRPr="005E7B87">
        <w:rPr>
          <w:b/>
          <w:bCs/>
        </w:rPr>
        <w:t xml:space="preserve">      </w:t>
      </w:r>
      <w:r w:rsidR="00546EBD" w:rsidRPr="005E7B87">
        <w:rPr>
          <w:b/>
          <w:bCs/>
        </w:rPr>
        <w:t xml:space="preserve"> </w:t>
      </w:r>
      <w:r w:rsidR="00192B65" w:rsidRPr="005E7B87">
        <w:rPr>
          <w:b/>
          <w:bCs/>
        </w:rPr>
        <w:t xml:space="preserve"> </w:t>
      </w:r>
      <w:r w:rsidR="00546EBD" w:rsidRPr="005E7B87">
        <w:rPr>
          <w:b/>
          <w:bCs/>
        </w:rPr>
        <w:t xml:space="preserve">  </w:t>
      </w:r>
      <w:r w:rsidR="00F7664A" w:rsidRPr="005E7B87">
        <w:rPr>
          <w:b/>
          <w:bCs/>
        </w:rPr>
        <w:t xml:space="preserve">- </w:t>
      </w:r>
      <w:r w:rsidR="00546EBD" w:rsidRPr="005E7B87">
        <w:rPr>
          <w:b/>
          <w:bCs/>
        </w:rPr>
        <w:t xml:space="preserve"> </w:t>
      </w:r>
      <w:r w:rsidR="009F28CA" w:rsidRPr="005E7B87">
        <w:rPr>
          <w:bCs/>
        </w:rPr>
        <w:t>в</w:t>
      </w:r>
      <w:r w:rsidR="00884C33" w:rsidRPr="005E7B87">
        <w:rPr>
          <w:bCs/>
        </w:rPr>
        <w:t xml:space="preserve"> </w:t>
      </w:r>
      <w:r w:rsidR="007D5C5E" w:rsidRPr="005E7B87">
        <w:rPr>
          <w:bCs/>
        </w:rPr>
        <w:t>строке</w:t>
      </w:r>
      <w:r w:rsidR="00884C33" w:rsidRPr="005E7B87">
        <w:rPr>
          <w:bCs/>
        </w:rPr>
        <w:t xml:space="preserve"> «</w:t>
      </w:r>
      <w:r w:rsidR="00F43863" w:rsidRPr="005E7B87">
        <w:rPr>
          <w:bCs/>
        </w:rPr>
        <w:t xml:space="preserve">Всего расходов </w:t>
      </w:r>
      <w:r w:rsidR="005C5D36" w:rsidRPr="005E7B87">
        <w:rPr>
          <w:bCs/>
        </w:rPr>
        <w:t xml:space="preserve">» цифры </w:t>
      </w:r>
      <w:r w:rsidR="00BE4E9A" w:rsidRPr="005E7B87">
        <w:rPr>
          <w:bCs/>
        </w:rPr>
        <w:t xml:space="preserve"> 2266558,300 </w:t>
      </w:r>
      <w:r w:rsidR="00884C33" w:rsidRPr="005E7B87">
        <w:rPr>
          <w:bCs/>
        </w:rPr>
        <w:t>заме</w:t>
      </w:r>
      <w:r w:rsidR="00E140B2" w:rsidRPr="005E7B87">
        <w:rPr>
          <w:bCs/>
        </w:rPr>
        <w:t xml:space="preserve">нить цифрами </w:t>
      </w:r>
      <w:r w:rsidR="001E2F3D" w:rsidRPr="005E7B87">
        <w:rPr>
          <w:bCs/>
        </w:rPr>
        <w:t>2269138,300</w:t>
      </w:r>
      <w:r w:rsidR="00D648DE" w:rsidRPr="005E7B87">
        <w:rPr>
          <w:bCs/>
        </w:rPr>
        <w:t>;</w:t>
      </w:r>
    </w:p>
    <w:p w14:paraId="27F9DE16" w14:textId="00F2B652" w:rsidR="003715D4" w:rsidRPr="005E7B87" w:rsidRDefault="003715D4" w:rsidP="003715D4">
      <w:pPr>
        <w:jc w:val="both"/>
        <w:rPr>
          <w:bCs/>
        </w:rPr>
      </w:pPr>
      <w:r w:rsidRPr="005E7B87">
        <w:rPr>
          <w:bCs/>
        </w:rPr>
        <w:t xml:space="preserve">          - в строке «Муниципальная программа "Молодежь города Туапсе" цифры </w:t>
      </w:r>
      <w:r w:rsidR="00BE4E9A" w:rsidRPr="005E7B87">
        <w:rPr>
          <w:bCs/>
        </w:rPr>
        <w:t xml:space="preserve">13509,200 </w:t>
      </w:r>
      <w:r w:rsidRPr="005E7B87">
        <w:rPr>
          <w:bCs/>
        </w:rPr>
        <w:t>заменить цифрами</w:t>
      </w:r>
      <w:r w:rsidR="00BE4E9A" w:rsidRPr="005E7B87">
        <w:rPr>
          <w:bCs/>
        </w:rPr>
        <w:t xml:space="preserve"> </w:t>
      </w:r>
      <w:r w:rsidR="00D648DE" w:rsidRPr="005E7B87">
        <w:rPr>
          <w:bCs/>
        </w:rPr>
        <w:t>13679,200</w:t>
      </w:r>
      <w:r w:rsidR="006259B1" w:rsidRPr="005E7B87">
        <w:rPr>
          <w:bCs/>
        </w:rPr>
        <w:t>;</w:t>
      </w:r>
    </w:p>
    <w:p w14:paraId="2CD8675B" w14:textId="7A491BDC" w:rsidR="00642B75" w:rsidRPr="005E7B87" w:rsidRDefault="00642B75" w:rsidP="00642B75">
      <w:pPr>
        <w:jc w:val="both"/>
      </w:pPr>
      <w:r w:rsidRPr="005E7B87">
        <w:rPr>
          <w:bCs/>
        </w:rPr>
        <w:t xml:space="preserve">          - в строке «</w:t>
      </w:r>
      <w:r w:rsidRPr="005E7B87">
        <w:t>Создание условий для гражданского становления молодого поколения, физического, духовного и патриотического воспитания молодежи» ц</w:t>
      </w:r>
      <w:r w:rsidR="00BE4E9A" w:rsidRPr="005E7B87">
        <w:t>ифры 3</w:t>
      </w:r>
      <w:r w:rsidRPr="005E7B87">
        <w:t>037,700 заменить цифрами</w:t>
      </w:r>
      <w:r w:rsidR="00BE4E9A" w:rsidRPr="005E7B87">
        <w:t xml:space="preserve"> </w:t>
      </w:r>
      <w:r w:rsidR="00D648DE" w:rsidRPr="005E7B87">
        <w:t>3207,700</w:t>
      </w:r>
      <w:r w:rsidRPr="005E7B87">
        <w:t>;</w:t>
      </w:r>
    </w:p>
    <w:p w14:paraId="380CA426" w14:textId="61BED057" w:rsidR="00BD371B" w:rsidRPr="005E7B87" w:rsidRDefault="00642B75" w:rsidP="00D17351">
      <w:pPr>
        <w:jc w:val="both"/>
      </w:pPr>
      <w:r w:rsidRPr="005E7B87">
        <w:t xml:space="preserve">          </w:t>
      </w:r>
      <w:r w:rsidR="00BD371B" w:rsidRPr="005E7B87">
        <w:t>- в строке</w:t>
      </w:r>
      <w:r w:rsidRPr="005E7B87">
        <w:t xml:space="preserve"> «</w:t>
      </w:r>
      <w:r w:rsidR="00D17351" w:rsidRPr="005E7B87">
        <w:t xml:space="preserve">Организация работы спортивно </w:t>
      </w:r>
      <w:proofErr w:type="gramStart"/>
      <w:r w:rsidR="00D17351" w:rsidRPr="005E7B87">
        <w:t>-и</w:t>
      </w:r>
      <w:proofErr w:type="gramEnd"/>
      <w:r w:rsidR="00D17351" w:rsidRPr="005E7B87">
        <w:t>гровых площадок по месту жительства и временной трудовой за</w:t>
      </w:r>
      <w:r w:rsidR="00BD371B" w:rsidRPr="005E7B87">
        <w:t xml:space="preserve">нятости подростков и молодежи» цифры </w:t>
      </w:r>
      <w:r w:rsidR="00BE4E9A" w:rsidRPr="005E7B87">
        <w:t xml:space="preserve">2441,200 </w:t>
      </w:r>
      <w:r w:rsidR="00BD371B" w:rsidRPr="005E7B87">
        <w:t xml:space="preserve"> заменить цифрами</w:t>
      </w:r>
      <w:r w:rsidR="00BE4E9A" w:rsidRPr="005E7B87">
        <w:t xml:space="preserve"> </w:t>
      </w:r>
      <w:r w:rsidR="00D648DE" w:rsidRPr="005E7B87">
        <w:t>2611,200</w:t>
      </w:r>
      <w:r w:rsidR="00BD371B" w:rsidRPr="005E7B87">
        <w:t>;</w:t>
      </w:r>
    </w:p>
    <w:p w14:paraId="3970BBA1" w14:textId="66BB997D" w:rsidR="00D17351" w:rsidRPr="005E7B87" w:rsidRDefault="00BD371B" w:rsidP="00D17351">
      <w:pPr>
        <w:jc w:val="both"/>
      </w:pPr>
      <w:r w:rsidRPr="005E7B87">
        <w:t xml:space="preserve">          - в строке </w:t>
      </w:r>
      <w:r w:rsidR="00D17351" w:rsidRPr="005E7B87"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 w:rsidR="00BE4E9A" w:rsidRPr="005E7B87">
        <w:t xml:space="preserve"> 2208,800 </w:t>
      </w:r>
      <w:r w:rsidR="007030FE" w:rsidRPr="005E7B87">
        <w:t>заменить цифрами</w:t>
      </w:r>
      <w:r w:rsidR="00BE4E9A" w:rsidRPr="005E7B87">
        <w:t xml:space="preserve"> </w:t>
      </w:r>
      <w:r w:rsidR="00D502BA" w:rsidRPr="005E7B87">
        <w:t>2378,8</w:t>
      </w:r>
      <w:r w:rsidR="00D648DE" w:rsidRPr="005E7B87">
        <w:t>00</w:t>
      </w:r>
      <w:r w:rsidR="00D17351" w:rsidRPr="005E7B87">
        <w:t>;</w:t>
      </w:r>
    </w:p>
    <w:p w14:paraId="168B811D" w14:textId="0DAD25E0" w:rsidR="00607467" w:rsidRPr="005E7B87" w:rsidRDefault="001E2F3D" w:rsidP="00607467">
      <w:pPr>
        <w:jc w:val="both"/>
        <w:rPr>
          <w:bCs/>
        </w:rPr>
      </w:pPr>
      <w:r w:rsidRPr="005E7B87">
        <w:t xml:space="preserve">          - в строке «</w:t>
      </w:r>
      <w:r w:rsidR="00607467" w:rsidRPr="005E7B87">
        <w:rPr>
          <w:bCs/>
        </w:rPr>
        <w:t>Муниципальная программа "Комплексное и устойчивое развитие города Туапсе в сфере строительства, архитектуры и дорожного хозяйства" цифры 153333,100 заменить цифрами 154100,900;</w:t>
      </w:r>
    </w:p>
    <w:p w14:paraId="05FAE358" w14:textId="4E2AE594" w:rsidR="00607467" w:rsidRPr="005E7B87" w:rsidRDefault="00607467" w:rsidP="00607467">
      <w:pPr>
        <w:jc w:val="both"/>
      </w:pPr>
      <w:r w:rsidRPr="005E7B87">
        <w:rPr>
          <w:bCs/>
        </w:rPr>
        <w:t xml:space="preserve">          - в строке «</w:t>
      </w:r>
      <w:r w:rsidRPr="005E7B87">
        <w:t>Строительство, реконструкция, капитальный ремонт, ремонт и содержание автомобильных дорог города Туапсе» цифры 138350,400 заменить цифрами 139118,200;</w:t>
      </w:r>
    </w:p>
    <w:p w14:paraId="1514D605" w14:textId="47BAD0F9" w:rsidR="00607467" w:rsidRPr="005E7B87" w:rsidRDefault="00607467" w:rsidP="00607467">
      <w:pPr>
        <w:jc w:val="both"/>
      </w:pPr>
      <w:r w:rsidRPr="005E7B87">
        <w:t xml:space="preserve">           -в строке «Обеспечение сохранности и </w:t>
      </w:r>
      <w:proofErr w:type="gramStart"/>
      <w:r w:rsidRPr="005E7B87">
        <w:t>развития</w:t>
      </w:r>
      <w:proofErr w:type="gramEnd"/>
      <w:r w:rsidRPr="005E7B87">
        <w:t xml:space="preserve"> автомобильных дорог общего пользования» цифры 131850,400 заменить цифрами 132618,200;</w:t>
      </w:r>
    </w:p>
    <w:p w14:paraId="47C0F0FA" w14:textId="75302CFE" w:rsidR="00607467" w:rsidRPr="005E7B87" w:rsidRDefault="00607467" w:rsidP="00607467">
      <w:pPr>
        <w:jc w:val="both"/>
      </w:pPr>
      <w:r w:rsidRPr="005E7B87">
        <w:t xml:space="preserve">     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66941,200 заменить цифрами 67709,000;</w:t>
      </w:r>
    </w:p>
    <w:p w14:paraId="27B6F1A8" w14:textId="0C524F5C" w:rsidR="001E2F3D" w:rsidRPr="005E7B87" w:rsidRDefault="00607467" w:rsidP="00D17351">
      <w:pPr>
        <w:jc w:val="both"/>
      </w:pPr>
      <w:r w:rsidRPr="005E7B87">
        <w:t xml:space="preserve">           - в строке «Закупка товаров, работ и услуг для обеспечения государственных (муниципальных) нужд» цифры 16941,200 заменить цифрами 17709,000;</w:t>
      </w:r>
    </w:p>
    <w:p w14:paraId="584A42A9" w14:textId="56C17800" w:rsidR="006C2678" w:rsidRPr="005E7B87" w:rsidRDefault="00FB6BA9" w:rsidP="006C2678">
      <w:pPr>
        <w:jc w:val="both"/>
        <w:rPr>
          <w:bCs/>
        </w:rPr>
      </w:pPr>
      <w:r w:rsidRPr="005E7B87">
        <w:t xml:space="preserve">    </w:t>
      </w:r>
      <w:r w:rsidR="00026E3F" w:rsidRPr="005E7B87">
        <w:t xml:space="preserve">       </w:t>
      </w:r>
      <w:r w:rsidR="009709D5" w:rsidRPr="005E7B87">
        <w:t xml:space="preserve"> </w:t>
      </w:r>
      <w:r w:rsidR="003D3BB8" w:rsidRPr="005E7B87">
        <w:t>- в строке</w:t>
      </w:r>
      <w:r w:rsidR="006C2678" w:rsidRPr="005E7B87">
        <w:t xml:space="preserve"> «</w:t>
      </w:r>
      <w:r w:rsidR="003D3BB8" w:rsidRPr="005E7B87">
        <w:rPr>
          <w:bCs/>
        </w:rPr>
        <w:t>Муниципальная программа «</w:t>
      </w:r>
      <w:r w:rsidR="006C2678" w:rsidRPr="005E7B87">
        <w:rPr>
          <w:bCs/>
        </w:rPr>
        <w:t>Развитие жилищно-коммуналь</w:t>
      </w:r>
      <w:r w:rsidR="00ED42EE" w:rsidRPr="005E7B87">
        <w:rPr>
          <w:bCs/>
        </w:rPr>
        <w:t>ного хозяйст</w:t>
      </w:r>
      <w:r w:rsidR="003C5618" w:rsidRPr="005E7B87">
        <w:rPr>
          <w:bCs/>
        </w:rPr>
        <w:t>ва</w:t>
      </w:r>
      <w:r w:rsidR="003D3BB8" w:rsidRPr="005E7B87">
        <w:rPr>
          <w:bCs/>
        </w:rPr>
        <w:t>»</w:t>
      </w:r>
      <w:r w:rsidR="003C5618" w:rsidRPr="005E7B87">
        <w:rPr>
          <w:bCs/>
        </w:rPr>
        <w:t xml:space="preserve"> цифры </w:t>
      </w:r>
      <w:r w:rsidR="00BE4E9A" w:rsidRPr="005E7B87">
        <w:rPr>
          <w:bCs/>
        </w:rPr>
        <w:t xml:space="preserve"> 1662168,100 </w:t>
      </w:r>
      <w:r w:rsidR="006C2678" w:rsidRPr="005E7B87">
        <w:rPr>
          <w:bCs/>
        </w:rPr>
        <w:t>заменить цифрами</w:t>
      </w:r>
      <w:r w:rsidR="001819EF" w:rsidRPr="005E7B87">
        <w:rPr>
          <w:bCs/>
        </w:rPr>
        <w:t xml:space="preserve"> 1665410,000</w:t>
      </w:r>
      <w:r w:rsidR="003D3BB8" w:rsidRPr="005E7B87">
        <w:rPr>
          <w:bCs/>
        </w:rPr>
        <w:t>;</w:t>
      </w:r>
    </w:p>
    <w:p w14:paraId="1916EBE6" w14:textId="21460DE6" w:rsidR="0083308F" w:rsidRPr="005E7B87" w:rsidRDefault="00AB66D4" w:rsidP="00E039D0">
      <w:pPr>
        <w:jc w:val="both"/>
      </w:pPr>
      <w:r w:rsidRPr="005E7B87">
        <w:t xml:space="preserve"> </w:t>
      </w:r>
      <w:r w:rsidR="00BF0FB3" w:rsidRPr="005E7B87">
        <w:rPr>
          <w:bCs/>
        </w:rPr>
        <w:t xml:space="preserve"> </w:t>
      </w:r>
      <w:r w:rsidR="00E039D0" w:rsidRPr="005E7B87">
        <w:t xml:space="preserve">        </w:t>
      </w:r>
      <w:r w:rsidR="003D3BB8" w:rsidRPr="005E7B87">
        <w:t>- в строках</w:t>
      </w:r>
      <w:r w:rsidR="00E039D0" w:rsidRPr="005E7B87">
        <w:t xml:space="preserve"> «Благоустройство города Туапсе»</w:t>
      </w:r>
      <w:r w:rsidR="003D3BB8" w:rsidRPr="005E7B87">
        <w:t xml:space="preserve"> и</w:t>
      </w:r>
      <w:r w:rsidR="00E039D0" w:rsidRPr="005E7B8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8723EA" w:rsidRPr="005E7B87">
        <w:t>70701,700</w:t>
      </w:r>
      <w:r w:rsidR="00E039D0" w:rsidRPr="005E7B87">
        <w:t xml:space="preserve"> цифрами </w:t>
      </w:r>
      <w:r w:rsidR="001819EF" w:rsidRPr="005E7B87">
        <w:t>72741,600</w:t>
      </w:r>
      <w:r w:rsidR="003D3BB8" w:rsidRPr="005E7B87">
        <w:t>;</w:t>
      </w:r>
    </w:p>
    <w:p w14:paraId="53ECE856" w14:textId="285B47CC" w:rsidR="002801D4" w:rsidRPr="005E7B87" w:rsidRDefault="006D33C4" w:rsidP="002801D4">
      <w:pPr>
        <w:jc w:val="both"/>
      </w:pPr>
      <w:r w:rsidRPr="005E7B87">
        <w:t xml:space="preserve">        </w:t>
      </w:r>
      <w:r w:rsidR="002801D4" w:rsidRPr="005E7B87">
        <w:t>- в строках «Озеленение», «Закупка товаров, работ и услуг для обеспечения государственных (муниципальных) нужд» цифры 7205,600 заменить цифрами 8235,100;</w:t>
      </w:r>
    </w:p>
    <w:p w14:paraId="733EEB8A" w14:textId="2BCE8E45" w:rsidR="003E393C" w:rsidRPr="005E7B87" w:rsidRDefault="003E393C" w:rsidP="002801D4">
      <w:pPr>
        <w:jc w:val="both"/>
      </w:pPr>
      <w:r w:rsidRPr="005E7B87">
        <w:t xml:space="preserve">       - в строках «</w:t>
      </w:r>
      <w:r w:rsidR="00847650" w:rsidRPr="005E7B87">
        <w:t>Прочие мероприятия по благоустройству», «Закупка товаров, работ и услуг для обеспечения государственных (муниципальных) нужд» цифры 500,000 заменить цифрами 1510,400;</w:t>
      </w:r>
    </w:p>
    <w:p w14:paraId="4E8D5D4A" w14:textId="2BCB6192" w:rsidR="001043EE" w:rsidRPr="005E7B87" w:rsidRDefault="001043EE" w:rsidP="001043EE">
      <w:pPr>
        <w:jc w:val="both"/>
      </w:pPr>
      <w:r w:rsidRPr="005E7B87">
        <w:t xml:space="preserve">       - в строке «Отдельные мероприятия  муниципальной программы» цифры </w:t>
      </w:r>
      <w:r w:rsidR="00E83EB5" w:rsidRPr="005E7B87">
        <w:t>105738,000 заменить цифрами 106940,000;</w:t>
      </w:r>
    </w:p>
    <w:p w14:paraId="2DCE173A" w14:textId="618CCC9B" w:rsidR="00A832CF" w:rsidRPr="005E7B87" w:rsidRDefault="00A832CF" w:rsidP="00A832CF">
      <w:pPr>
        <w:jc w:val="both"/>
      </w:pPr>
      <w:r w:rsidRPr="005E7B87">
        <w:t xml:space="preserve">       - в строках «Совершенствование  деятельности муниципальных учреждений для оказания муниципальных услуг в сфере благоустройства», «Расходы на обеспечение деятельности (оказание услуг) муниципальных учреждений»</w:t>
      </w:r>
      <w:r w:rsidR="00107C24" w:rsidRPr="005E7B87">
        <w:t>,            «</w:t>
      </w:r>
      <w:r w:rsidRPr="005E7B87">
        <w:t xml:space="preserve"> </w:t>
      </w:r>
      <w:r w:rsidR="00107C24" w:rsidRPr="005E7B87">
        <w:t xml:space="preserve">Предоставление субсидий бюджетным, автономным учреждениям и иным некоммерческим организациям» </w:t>
      </w:r>
      <w:r w:rsidRPr="005E7B87">
        <w:t>цифры 87099,000 заменить цифрами 88301,000;</w:t>
      </w:r>
    </w:p>
    <w:p w14:paraId="014BD46C" w14:textId="54496CB5" w:rsidR="00442C05" w:rsidRPr="005E7B87" w:rsidRDefault="00BD266A" w:rsidP="00442C05">
      <w:pPr>
        <w:jc w:val="both"/>
        <w:rPr>
          <w:bCs/>
        </w:rPr>
      </w:pPr>
      <w:r w:rsidRPr="005E7B87">
        <w:t xml:space="preserve">     </w:t>
      </w:r>
      <w:r w:rsidR="009A06F1" w:rsidRPr="005E7B87">
        <w:t xml:space="preserve">     - </w:t>
      </w:r>
      <w:r w:rsidR="00442C05" w:rsidRPr="005E7B87">
        <w:t>в строке «</w:t>
      </w:r>
      <w:r w:rsidR="00442C05" w:rsidRPr="005E7B87">
        <w:rPr>
          <w:bCs/>
        </w:rPr>
        <w:t>Муниципальная программа "Развитие гражданского общества и укрепление единства российской нации на территории города Туапсе" цифры 5472,000 заменить цифрами 5627,000;</w:t>
      </w:r>
    </w:p>
    <w:p w14:paraId="0B9FBB76" w14:textId="1F0EF299" w:rsidR="00442C05" w:rsidRPr="005E7B87" w:rsidRDefault="00442C05" w:rsidP="00442C05">
      <w:pPr>
        <w:jc w:val="both"/>
      </w:pPr>
      <w:r w:rsidRPr="005E7B87">
        <w:rPr>
          <w:bCs/>
        </w:rPr>
        <w:lastRenderedPageBreak/>
        <w:t xml:space="preserve">   </w:t>
      </w:r>
      <w:proofErr w:type="gramStart"/>
      <w:r w:rsidRPr="005E7B87">
        <w:rPr>
          <w:bCs/>
        </w:rPr>
        <w:t>- в строках «</w:t>
      </w:r>
      <w:r w:rsidRPr="005E7B87">
        <w:t>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«Организация проведения городских мероприятий по празднованию государственных и международных праздников, памятных дат и исторических</w:t>
      </w:r>
      <w:proofErr w:type="gramEnd"/>
      <w:r w:rsidRPr="005E7B87">
        <w:t xml:space="preserve">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 цифры 2600,000 заменить цифрами 2755,000;</w:t>
      </w:r>
    </w:p>
    <w:p w14:paraId="74184BC2" w14:textId="02024DE9" w:rsidR="009A06F1" w:rsidRPr="005E7B87" w:rsidRDefault="00C65AD2" w:rsidP="00A832CF">
      <w:pPr>
        <w:jc w:val="both"/>
      </w:pPr>
      <w:r w:rsidRPr="005E7B87">
        <w:t xml:space="preserve">      </w:t>
      </w:r>
      <w:r w:rsidR="00442C05" w:rsidRPr="005E7B87">
        <w:t xml:space="preserve">   - в строке «Закупка товаров, работ и услуг для обеспечения государственных (муниципальных) нужд» цифры 2568,400 заменить цифрами 2536,800;</w:t>
      </w:r>
    </w:p>
    <w:p w14:paraId="263FFB13" w14:textId="2CBD1BDF" w:rsidR="00886A13" w:rsidRPr="005E7B87" w:rsidRDefault="00886A13" w:rsidP="00886A13">
      <w:pPr>
        <w:jc w:val="both"/>
        <w:rPr>
          <w:bCs/>
        </w:rPr>
      </w:pPr>
      <w:r w:rsidRPr="005E7B87">
        <w:t xml:space="preserve">         - в строке «</w:t>
      </w:r>
      <w:r w:rsidRPr="005E7B87">
        <w:rPr>
          <w:bCs/>
        </w:rPr>
        <w:t>Муниципальная программа "Развитие топливно-энергетического комплекса города Туапсе" цифры 112255,200 заменить цифрами 111469,400;</w:t>
      </w:r>
    </w:p>
    <w:p w14:paraId="1BED8C9F" w14:textId="33616DEE" w:rsidR="00886A13" w:rsidRPr="005E7B87" w:rsidRDefault="00886A13" w:rsidP="00A832CF">
      <w:pPr>
        <w:jc w:val="both"/>
      </w:pPr>
      <w:r w:rsidRPr="005E7B87">
        <w:rPr>
          <w:bCs/>
        </w:rPr>
        <w:t xml:space="preserve">         - в строках «</w:t>
      </w:r>
      <w:r w:rsidRPr="005E7B87">
        <w:t xml:space="preserve">Развитие и содержание сетей электроснабжения», «Повышение надежности электросетевого комплекса и общего уровня </w:t>
      </w:r>
      <w:proofErr w:type="spellStart"/>
      <w:r w:rsidRPr="005E7B87">
        <w:t>энергобезопасности</w:t>
      </w:r>
      <w:proofErr w:type="spellEnd"/>
      <w:r w:rsidRPr="005E7B87">
        <w:t xml:space="preserve"> города Туапсе», «Организация электроснабжения населения», «Капитальные вложения в объекты недвижимого имущества государственной (муниципальной) собственности» цифры 5940,300 заменить цифрами 5154,500;</w:t>
      </w:r>
    </w:p>
    <w:p w14:paraId="0F15BCEE" w14:textId="604CBEE4" w:rsidR="003C4F3F" w:rsidRPr="005E7B87" w:rsidRDefault="003C4F3F" w:rsidP="003C4F3F">
      <w:pPr>
        <w:jc w:val="both"/>
        <w:rPr>
          <w:bCs/>
        </w:rPr>
      </w:pPr>
      <w:r w:rsidRPr="005E7B87">
        <w:t xml:space="preserve">   </w:t>
      </w:r>
      <w:r w:rsidR="00C65AD2" w:rsidRPr="005E7B87">
        <w:t xml:space="preserve">     </w:t>
      </w:r>
      <w:r w:rsidRPr="005E7B87">
        <w:t xml:space="preserve">   - в строке</w:t>
      </w:r>
      <w:r w:rsidR="00E40AB3" w:rsidRPr="005E7B87">
        <w:t xml:space="preserve"> «</w:t>
      </w:r>
      <w:r w:rsidRPr="005E7B87">
        <w:rPr>
          <w:bCs/>
        </w:rPr>
        <w:t>Муниципальная программа "Муниципальное управление города Туапсе" цифры 5795</w:t>
      </w:r>
      <w:r w:rsidR="008A276C" w:rsidRPr="005E7B87">
        <w:rPr>
          <w:bCs/>
        </w:rPr>
        <w:t>1,100 заменить цифрами 58275,100</w:t>
      </w:r>
      <w:r w:rsidRPr="005E7B87">
        <w:rPr>
          <w:bCs/>
        </w:rPr>
        <w:t>;</w:t>
      </w:r>
    </w:p>
    <w:p w14:paraId="1D73A78C" w14:textId="0D504B77" w:rsidR="00187B90" w:rsidRPr="005E7B87" w:rsidRDefault="001D4BF7" w:rsidP="00187B90">
      <w:pPr>
        <w:jc w:val="both"/>
      </w:pPr>
      <w:r w:rsidRPr="005E7B87">
        <w:rPr>
          <w:bCs/>
        </w:rPr>
        <w:t xml:space="preserve">   </w:t>
      </w:r>
      <w:r w:rsidR="00C65AD2" w:rsidRPr="005E7B87">
        <w:rPr>
          <w:bCs/>
        </w:rPr>
        <w:t xml:space="preserve">    </w:t>
      </w:r>
      <w:r w:rsidRPr="005E7B87">
        <w:rPr>
          <w:bCs/>
        </w:rPr>
        <w:t xml:space="preserve">    - в строке «</w:t>
      </w:r>
      <w:r w:rsidR="00187B90" w:rsidRPr="005E7B87">
        <w:t xml:space="preserve">Организация муниципального управления» цифры </w:t>
      </w:r>
      <w:r w:rsidR="008A276C" w:rsidRPr="005E7B87">
        <w:t>42792,600 заменить цифрами 43116,600</w:t>
      </w:r>
      <w:r w:rsidR="00187B90" w:rsidRPr="005E7B87">
        <w:t>;</w:t>
      </w:r>
    </w:p>
    <w:p w14:paraId="5E83EE0C" w14:textId="225CBB5C" w:rsidR="00187B90" w:rsidRPr="005E7B87" w:rsidRDefault="00187B90" w:rsidP="00187B90">
      <w:pPr>
        <w:jc w:val="both"/>
      </w:pPr>
      <w:r w:rsidRPr="005E7B87">
        <w:t xml:space="preserve">      </w:t>
      </w:r>
      <w:r w:rsidR="00C65AD2" w:rsidRPr="005E7B87">
        <w:t xml:space="preserve">    </w:t>
      </w:r>
      <w:r w:rsidRPr="005E7B87">
        <w:t xml:space="preserve">  - в строках «Обеспечение хозяйственного обслуживания», «Расходы на обеспечение деятельности (оказание услуг) муниципальных учреждений» цифры 3315</w:t>
      </w:r>
      <w:r w:rsidR="008A276C" w:rsidRPr="005E7B87">
        <w:t>6,400 заменить цифрами 33480,400</w:t>
      </w:r>
      <w:r w:rsidRPr="005E7B87">
        <w:t>;</w:t>
      </w:r>
    </w:p>
    <w:p w14:paraId="4EDFF05B" w14:textId="4FBAEF95" w:rsidR="00090BCA" w:rsidRPr="005E7B87" w:rsidRDefault="008A276C" w:rsidP="00090BCA">
      <w:pPr>
        <w:jc w:val="both"/>
      </w:pPr>
      <w:r w:rsidRPr="005E7B87">
        <w:t xml:space="preserve">           - в строке «</w:t>
      </w:r>
      <w:r w:rsidR="00090BCA" w:rsidRPr="005E7B87">
        <w:t>Иные бюджетные ассигнования» цифры 72,000 заменить цифрами 396,000;</w:t>
      </w:r>
    </w:p>
    <w:p w14:paraId="6250C9FD" w14:textId="74A227B0" w:rsidR="00046AA4" w:rsidRPr="005E7B87" w:rsidRDefault="00046AA4" w:rsidP="00046AA4">
      <w:pPr>
        <w:jc w:val="both"/>
      </w:pPr>
      <w:r w:rsidRPr="005E7B87">
        <w:t xml:space="preserve">   </w:t>
      </w:r>
      <w:r w:rsidR="00C65AD2" w:rsidRPr="005E7B87">
        <w:t xml:space="preserve">      </w:t>
      </w:r>
      <w:r w:rsidRPr="005E7B87">
        <w:t xml:space="preserve">  - в строках «</w:t>
      </w:r>
      <w:r w:rsidRPr="005E7B87">
        <w:rPr>
          <w:bCs/>
        </w:rPr>
        <w:t>Муниципальная программа "Формирование современной городской среды",</w:t>
      </w:r>
      <w:r w:rsidRPr="005E7B87">
        <w:rPr>
          <w:b/>
          <w:bCs/>
        </w:rPr>
        <w:t xml:space="preserve"> «</w:t>
      </w:r>
      <w:r w:rsidRPr="005E7B87">
        <w:t xml:space="preserve">Благоустройство дворовых городских территорий и муниципальных территорий общего пользования города Туапсе» </w:t>
      </w:r>
      <w:r w:rsidR="006640D7" w:rsidRPr="005E7B87">
        <w:t>цифры 2057</w:t>
      </w:r>
      <w:r w:rsidR="00824CA7" w:rsidRPr="005E7B87">
        <w:t>6,300 заменить цифрами 19204,300</w:t>
      </w:r>
      <w:r w:rsidR="006640D7" w:rsidRPr="005E7B87">
        <w:t>;</w:t>
      </w:r>
    </w:p>
    <w:p w14:paraId="681A5C99" w14:textId="0BD9726B" w:rsidR="00DC68EF" w:rsidRPr="005E7B87" w:rsidRDefault="00DC68EF" w:rsidP="00DC68EF">
      <w:pPr>
        <w:jc w:val="both"/>
      </w:pPr>
      <w:r w:rsidRPr="005E7B87">
        <w:t xml:space="preserve">  </w:t>
      </w:r>
      <w:r w:rsidR="00C65AD2" w:rsidRPr="005E7B87">
        <w:t xml:space="preserve">      </w:t>
      </w:r>
      <w:r w:rsidRPr="005E7B87">
        <w:t xml:space="preserve">  - в строках «Реализация мероприятий муниципальной программы "Формирование современной городской среды", «Закупка товаров, работ и услуг для обеспечения государственных (муниципальных) нужд» цифры 1804,500 заменить цифрами 1662,300;</w:t>
      </w:r>
    </w:p>
    <w:p w14:paraId="361AFF2E" w14:textId="30072081" w:rsidR="006D33C4" w:rsidRPr="005E7B87" w:rsidRDefault="00F0148D" w:rsidP="00E039D0">
      <w:pPr>
        <w:jc w:val="both"/>
      </w:pPr>
      <w:r w:rsidRPr="005E7B87">
        <w:t xml:space="preserve">  </w:t>
      </w:r>
      <w:r w:rsidR="00C65AD2" w:rsidRPr="005E7B87">
        <w:t xml:space="preserve">      </w:t>
      </w:r>
      <w:r w:rsidRPr="005E7B87">
        <w:t xml:space="preserve">   - в строках «Благоустройство муниципальной территории городского пляжа  города Туапсе», «Закупка товаров, работ и услуг для обеспечения государственных (муниципальных) нужд» цифры 1877</w:t>
      </w:r>
      <w:r w:rsidR="00824CA7" w:rsidRPr="005E7B87">
        <w:t>1,800 заменить цифрами 17542,000</w:t>
      </w:r>
      <w:r w:rsidRPr="005E7B87">
        <w:t>;</w:t>
      </w:r>
    </w:p>
    <w:p w14:paraId="355126D0" w14:textId="66E8C258" w:rsidR="006673A6" w:rsidRPr="005E7B87" w:rsidRDefault="00535AAB" w:rsidP="006673A6">
      <w:pPr>
        <w:jc w:val="both"/>
      </w:pPr>
      <w:bookmarkStart w:id="0" w:name="_GoBack"/>
      <w:bookmarkEnd w:id="0"/>
      <w:r w:rsidRPr="005E7B87">
        <w:rPr>
          <w:bCs/>
        </w:rPr>
        <w:t xml:space="preserve">  </w:t>
      </w:r>
      <w:r w:rsidR="000C7BF4" w:rsidRPr="005E7B87">
        <w:rPr>
          <w:bCs/>
        </w:rPr>
        <w:t xml:space="preserve">      </w:t>
      </w:r>
      <w:r w:rsidRPr="005E7B87">
        <w:rPr>
          <w:bCs/>
        </w:rPr>
        <w:t xml:space="preserve">  </w:t>
      </w:r>
      <w:r w:rsidR="006673A6" w:rsidRPr="005E7B87">
        <w:rPr>
          <w:bCs/>
        </w:rPr>
        <w:t xml:space="preserve">  - в строках «Выплаты по обязательствам Туапсинского городского поселения»,</w:t>
      </w:r>
      <w:r w:rsidR="006673A6" w:rsidRPr="005E7B87">
        <w:rPr>
          <w:b/>
          <w:bCs/>
        </w:rPr>
        <w:t xml:space="preserve"> «</w:t>
      </w:r>
      <w:r w:rsidR="006673A6" w:rsidRPr="005E7B87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5E7B87">
        <w:t xml:space="preserve">тные ассигнования» цифры </w:t>
      </w:r>
      <w:r w:rsidR="00A57F24" w:rsidRPr="005E7B87">
        <w:t>276,100 заменить цифрами 355</w:t>
      </w:r>
      <w:r w:rsidR="003771BD" w:rsidRPr="005E7B87">
        <w:t>,200</w:t>
      </w:r>
      <w:r w:rsidR="00D3090C" w:rsidRPr="005E7B87">
        <w:t>.</w:t>
      </w:r>
    </w:p>
    <w:p w14:paraId="2A4F388B" w14:textId="0431B777" w:rsidR="00435064" w:rsidRPr="005E7B87" w:rsidRDefault="00D954A6" w:rsidP="0AAB4F54">
      <w:pPr>
        <w:jc w:val="both"/>
      </w:pPr>
      <w:r w:rsidRPr="005E7B87">
        <w:rPr>
          <w:bCs/>
        </w:rPr>
        <w:t xml:space="preserve">  </w:t>
      </w:r>
      <w:r w:rsidR="0AAB4F54" w:rsidRPr="005E7B87">
        <w:t xml:space="preserve">                </w:t>
      </w:r>
      <w:r w:rsidR="00212457" w:rsidRPr="005E7B87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14:paraId="5BA7F3A9" w14:textId="20FC888D" w:rsidR="00435064" w:rsidRPr="005E7B87" w:rsidRDefault="00435064" w:rsidP="00435064">
      <w:pPr>
        <w:jc w:val="both"/>
      </w:pPr>
      <w:r w:rsidRPr="005E7B87">
        <w:t xml:space="preserve">            </w:t>
      </w:r>
      <w:r w:rsidR="001C5AE3" w:rsidRPr="005E7B87">
        <w:t xml:space="preserve"> </w:t>
      </w:r>
      <w:r w:rsidRPr="005E7B87">
        <w:t xml:space="preserve"> </w:t>
      </w:r>
      <w:r w:rsidR="00FF4EAF" w:rsidRPr="005E7B87">
        <w:t>- в строке «Всего расходов</w:t>
      </w:r>
      <w:r w:rsidR="00750FA2" w:rsidRPr="005E7B87">
        <w:t>»</w:t>
      </w:r>
      <w:r w:rsidRPr="005E7B87">
        <w:t xml:space="preserve"> цифры </w:t>
      </w:r>
      <w:r w:rsidR="005B4456" w:rsidRPr="005E7B87">
        <w:rPr>
          <w:bCs/>
          <w:color w:val="000000"/>
        </w:rPr>
        <w:t>2266558,300</w:t>
      </w:r>
      <w:r w:rsidR="00CA1401" w:rsidRPr="005E7B87">
        <w:t xml:space="preserve"> </w:t>
      </w:r>
      <w:r w:rsidR="00A246F4" w:rsidRPr="005E7B87">
        <w:rPr>
          <w:b/>
          <w:bCs/>
          <w:color w:val="000000"/>
        </w:rPr>
        <w:t xml:space="preserve"> </w:t>
      </w:r>
      <w:r w:rsidRPr="005E7B87">
        <w:t>заменить цифрами</w:t>
      </w:r>
      <w:r w:rsidR="00A246F4" w:rsidRPr="005E7B87">
        <w:t xml:space="preserve"> </w:t>
      </w:r>
      <w:r w:rsidR="00205993" w:rsidRPr="005E7B87">
        <w:rPr>
          <w:bCs/>
          <w:color w:val="000000"/>
        </w:rPr>
        <w:t>2269138,300</w:t>
      </w:r>
      <w:r w:rsidR="00750FA2" w:rsidRPr="005E7B87">
        <w:t>;</w:t>
      </w:r>
    </w:p>
    <w:p w14:paraId="6BA1CAC0" w14:textId="49D038C0" w:rsidR="003D0DFA" w:rsidRPr="005E7B87" w:rsidRDefault="00D87491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      </w:t>
      </w:r>
      <w:r w:rsidR="003D0DFA" w:rsidRPr="005E7B87">
        <w:rPr>
          <w:bCs/>
          <w:iCs/>
          <w:color w:val="000000"/>
        </w:rPr>
        <w:t xml:space="preserve">     - в строке «</w:t>
      </w:r>
      <w:r w:rsidR="003D0DFA" w:rsidRPr="005E7B87">
        <w:rPr>
          <w:bCs/>
          <w:color w:val="000000"/>
        </w:rPr>
        <w:t>Администрация Туапсинского городского поселения Туапсин</w:t>
      </w:r>
      <w:r w:rsidRPr="005E7B87">
        <w:rPr>
          <w:bCs/>
          <w:color w:val="000000"/>
        </w:rPr>
        <w:t xml:space="preserve">ского района» цифры </w:t>
      </w:r>
      <w:r w:rsidR="00C63F49" w:rsidRPr="005E7B87">
        <w:rPr>
          <w:bCs/>
          <w:color w:val="000000"/>
        </w:rPr>
        <w:t xml:space="preserve"> </w:t>
      </w:r>
      <w:r w:rsidR="005B4456" w:rsidRPr="005E7B87">
        <w:rPr>
          <w:bCs/>
          <w:color w:val="000000"/>
        </w:rPr>
        <w:t>2 103757,600</w:t>
      </w:r>
      <w:r w:rsidR="000F0097" w:rsidRPr="005E7B87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205993" w:rsidRPr="005E7B87">
        <w:rPr>
          <w:bCs/>
          <w:color w:val="000000"/>
        </w:rPr>
        <w:t>2106337,600</w:t>
      </w:r>
      <w:r w:rsidR="003D0DFA" w:rsidRPr="005E7B87">
        <w:rPr>
          <w:bCs/>
          <w:color w:val="000000"/>
        </w:rPr>
        <w:t>;</w:t>
      </w:r>
    </w:p>
    <w:p w14:paraId="5324C1CA" w14:textId="035FDECE" w:rsidR="002B6478" w:rsidRPr="005E7B87" w:rsidRDefault="00DF2637" w:rsidP="002B6478">
      <w:pPr>
        <w:jc w:val="both"/>
        <w:rPr>
          <w:bCs/>
          <w:color w:val="000000"/>
        </w:rPr>
      </w:pPr>
      <w:r w:rsidRPr="005E7B87">
        <w:rPr>
          <w:bCs/>
          <w:color w:val="000000"/>
        </w:rPr>
        <w:t xml:space="preserve">    </w:t>
      </w:r>
      <w:r w:rsidR="003D0DFA" w:rsidRPr="005E7B87">
        <w:rPr>
          <w:bCs/>
          <w:color w:val="000000"/>
        </w:rPr>
        <w:t xml:space="preserve"> </w:t>
      </w:r>
      <w:r w:rsidR="0056781F" w:rsidRPr="005E7B87">
        <w:rPr>
          <w:bCs/>
          <w:color w:val="000000"/>
        </w:rPr>
        <w:t xml:space="preserve">       </w:t>
      </w:r>
      <w:r w:rsidR="003D0DFA" w:rsidRPr="005E7B87">
        <w:rPr>
          <w:bCs/>
          <w:color w:val="000000"/>
        </w:rPr>
        <w:t xml:space="preserve">  - в строке</w:t>
      </w:r>
      <w:r w:rsidR="0056781F" w:rsidRPr="005E7B87">
        <w:rPr>
          <w:bCs/>
          <w:color w:val="000000"/>
        </w:rPr>
        <w:t xml:space="preserve"> </w:t>
      </w:r>
      <w:r w:rsidR="003D0DFA" w:rsidRPr="005E7B87">
        <w:rPr>
          <w:bCs/>
          <w:color w:val="000000"/>
        </w:rPr>
        <w:t>«</w:t>
      </w:r>
      <w:r w:rsidR="0097054F" w:rsidRPr="005E7B87">
        <w:rPr>
          <w:bCs/>
          <w:color w:val="000000"/>
        </w:rPr>
        <w:t>Общегосударственные вопросы</w:t>
      </w:r>
      <w:r w:rsidR="009D22EB" w:rsidRPr="005E7B87">
        <w:rPr>
          <w:bCs/>
          <w:color w:val="000000"/>
        </w:rPr>
        <w:t>»</w:t>
      </w:r>
      <w:r w:rsidR="0056781F" w:rsidRPr="005E7B87">
        <w:rPr>
          <w:bCs/>
          <w:color w:val="000000"/>
        </w:rPr>
        <w:t xml:space="preserve"> </w:t>
      </w:r>
      <w:r w:rsidR="005B4456" w:rsidRPr="005E7B87">
        <w:rPr>
          <w:bCs/>
          <w:color w:val="000000"/>
        </w:rPr>
        <w:t>цифры 85507,300</w:t>
      </w:r>
      <w:r w:rsidR="002853B2" w:rsidRPr="005E7B87">
        <w:rPr>
          <w:bCs/>
          <w:color w:val="000000"/>
        </w:rPr>
        <w:t xml:space="preserve"> заменить цифрами </w:t>
      </w:r>
      <w:r w:rsidR="003D1011" w:rsidRPr="005E7B87">
        <w:rPr>
          <w:bCs/>
          <w:color w:val="000000"/>
        </w:rPr>
        <w:t>86065,400</w:t>
      </w:r>
      <w:r w:rsidR="002B6478" w:rsidRPr="005E7B87">
        <w:rPr>
          <w:bCs/>
          <w:color w:val="000000"/>
        </w:rPr>
        <w:t>;</w:t>
      </w:r>
    </w:p>
    <w:p w14:paraId="10DDA1BF" w14:textId="2D5F702D" w:rsidR="00460E87" w:rsidRPr="005E7B87" w:rsidRDefault="00460E87" w:rsidP="002B6478">
      <w:pPr>
        <w:jc w:val="both"/>
        <w:rPr>
          <w:color w:val="000000"/>
        </w:rPr>
      </w:pPr>
      <w:r w:rsidRPr="005E7B87">
        <w:rPr>
          <w:bCs/>
          <w:color w:val="000000"/>
        </w:rPr>
        <w:t xml:space="preserve">             </w:t>
      </w:r>
      <w:r w:rsidR="00EB6A28" w:rsidRPr="005E7B87">
        <w:rPr>
          <w:bCs/>
          <w:color w:val="000000"/>
        </w:rPr>
        <w:t>- в строках «</w:t>
      </w:r>
      <w:r w:rsidR="00EB6A28" w:rsidRPr="005E7B87">
        <w:rPr>
          <w:color w:val="00000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 Туапсинского района» цифры 2948</w:t>
      </w:r>
      <w:r w:rsidR="002E0554" w:rsidRPr="005E7B87">
        <w:rPr>
          <w:color w:val="000000"/>
        </w:rPr>
        <w:t>2,400 заменить цифрами 29806,400</w:t>
      </w:r>
      <w:r w:rsidR="00EB6A28" w:rsidRPr="005E7B87">
        <w:rPr>
          <w:color w:val="000000"/>
        </w:rPr>
        <w:t>;</w:t>
      </w:r>
    </w:p>
    <w:p w14:paraId="545331A0" w14:textId="75E4D8A2" w:rsidR="00752164" w:rsidRPr="005E7B87" w:rsidRDefault="00582831" w:rsidP="00752164">
      <w:pPr>
        <w:jc w:val="both"/>
        <w:rPr>
          <w:color w:val="000000"/>
        </w:rPr>
      </w:pPr>
      <w:r w:rsidRPr="005E7B87">
        <w:rPr>
          <w:color w:val="000000"/>
        </w:rPr>
        <w:t xml:space="preserve">             - в строке «</w:t>
      </w:r>
      <w:r w:rsidR="00752164" w:rsidRPr="005E7B87">
        <w:rPr>
          <w:color w:val="000000"/>
        </w:rPr>
        <w:t>Расходы на обеспечение функций органов местного самоуправления» цифры 2947</w:t>
      </w:r>
      <w:r w:rsidR="002E0554" w:rsidRPr="005E7B87">
        <w:rPr>
          <w:color w:val="000000"/>
        </w:rPr>
        <w:t>0,000 заменить цифрами 29794,000</w:t>
      </w:r>
      <w:r w:rsidR="00752164" w:rsidRPr="005E7B87">
        <w:rPr>
          <w:color w:val="000000"/>
        </w:rPr>
        <w:t>;</w:t>
      </w:r>
    </w:p>
    <w:p w14:paraId="1997F2C4" w14:textId="1E22D513" w:rsidR="002E0554" w:rsidRPr="005E7B87" w:rsidRDefault="002E0554" w:rsidP="002E0554">
      <w:pPr>
        <w:jc w:val="both"/>
        <w:rPr>
          <w:color w:val="000000"/>
        </w:rPr>
      </w:pPr>
      <w:r w:rsidRPr="005E7B87">
        <w:rPr>
          <w:color w:val="000000"/>
        </w:rPr>
        <w:t xml:space="preserve">            -в строке «Иные бюджетные ассигнования» цифры 40,000 заменить цифрами 364,000;</w:t>
      </w:r>
    </w:p>
    <w:p w14:paraId="4FE22921" w14:textId="4C8B12DD" w:rsidR="004121BD" w:rsidRPr="005E7B87" w:rsidRDefault="002A03C4" w:rsidP="004121BD">
      <w:pPr>
        <w:jc w:val="both"/>
        <w:rPr>
          <w:color w:val="000000" w:themeColor="text1"/>
        </w:rPr>
      </w:pPr>
      <w:r w:rsidRPr="005E7B87">
        <w:rPr>
          <w:bCs/>
          <w:color w:val="000000"/>
        </w:rPr>
        <w:lastRenderedPageBreak/>
        <w:t xml:space="preserve">          </w:t>
      </w:r>
      <w:r w:rsidR="001C3348" w:rsidRPr="005E7B87">
        <w:rPr>
          <w:color w:val="000000" w:themeColor="text1"/>
        </w:rPr>
        <w:t xml:space="preserve"> </w:t>
      </w:r>
      <w:r w:rsidR="00DF2637" w:rsidRPr="005E7B87">
        <w:rPr>
          <w:color w:val="000000" w:themeColor="text1"/>
        </w:rPr>
        <w:t xml:space="preserve"> </w:t>
      </w:r>
      <w:r w:rsidR="0AAB4F54" w:rsidRPr="005E7B87">
        <w:rPr>
          <w:color w:val="000000" w:themeColor="text1"/>
        </w:rPr>
        <w:t xml:space="preserve">  - в строке «Другие общегосударст</w:t>
      </w:r>
      <w:r w:rsidR="009F17F6" w:rsidRPr="005E7B87">
        <w:rPr>
          <w:color w:val="000000" w:themeColor="text1"/>
        </w:rPr>
        <w:t xml:space="preserve">венные вопросы» цифры 52020,700 </w:t>
      </w:r>
      <w:r w:rsidR="004D760C" w:rsidRPr="005E7B87">
        <w:rPr>
          <w:color w:val="000000" w:themeColor="text1"/>
        </w:rPr>
        <w:t xml:space="preserve"> </w:t>
      </w:r>
      <w:r w:rsidR="0AAB4F54" w:rsidRPr="005E7B87">
        <w:rPr>
          <w:color w:val="000000" w:themeColor="text1"/>
        </w:rPr>
        <w:t xml:space="preserve">заменить цифрами    </w:t>
      </w:r>
      <w:r w:rsidR="002E0554" w:rsidRPr="005E7B87">
        <w:rPr>
          <w:color w:val="000000" w:themeColor="text1"/>
        </w:rPr>
        <w:t>52254,800</w:t>
      </w:r>
      <w:r w:rsidR="0AAB4F54" w:rsidRPr="005E7B87">
        <w:rPr>
          <w:color w:val="000000" w:themeColor="text1"/>
        </w:rPr>
        <w:t>;</w:t>
      </w:r>
    </w:p>
    <w:p w14:paraId="66BA8211" w14:textId="53ABB396" w:rsidR="00D21E9B" w:rsidRPr="005E7B87" w:rsidRDefault="00C01931" w:rsidP="00D21E9B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           - </w:t>
      </w:r>
      <w:r w:rsidR="00D21E9B" w:rsidRPr="005E7B87">
        <w:rPr>
          <w:color w:val="000000" w:themeColor="text1"/>
        </w:rPr>
        <w:t>в строке «</w:t>
      </w:r>
      <w:r w:rsidR="00D21E9B" w:rsidRPr="005E7B87"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 цифры 5172,000 заменить цифрами 5327,000;</w:t>
      </w:r>
    </w:p>
    <w:p w14:paraId="685DD068" w14:textId="57656B92" w:rsidR="00D21E9B" w:rsidRPr="005E7B87" w:rsidRDefault="00D21E9B" w:rsidP="00D21E9B">
      <w:pPr>
        <w:jc w:val="both"/>
        <w:rPr>
          <w:color w:val="000000"/>
        </w:rPr>
      </w:pPr>
      <w:r w:rsidRPr="005E7B87">
        <w:rPr>
          <w:color w:val="000000"/>
        </w:rPr>
        <w:t xml:space="preserve">              </w:t>
      </w:r>
      <w:proofErr w:type="gramStart"/>
      <w:r w:rsidRPr="005E7B87">
        <w:rPr>
          <w:color w:val="000000"/>
        </w:rPr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 2600,000 заменить</w:t>
      </w:r>
      <w:proofErr w:type="gramEnd"/>
      <w:r w:rsidRPr="005E7B87">
        <w:rPr>
          <w:color w:val="000000"/>
        </w:rPr>
        <w:t xml:space="preserve"> цифрами 2755,000;</w:t>
      </w:r>
    </w:p>
    <w:p w14:paraId="2672CE1F" w14:textId="03234585" w:rsidR="003B547A" w:rsidRPr="005E7B87" w:rsidRDefault="00D21E9B" w:rsidP="004121BD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           - в строке «Закупка товаров, работ и услуг для обеспечения государственных (муниципальных) нужд» цифры 2536,800 заменить цифрами 2691,800;</w:t>
      </w:r>
    </w:p>
    <w:p w14:paraId="16C0E53E" w14:textId="72479168" w:rsidR="0AAB4F54" w:rsidRPr="005E7B87" w:rsidRDefault="00DF2637" w:rsidP="0AAB4F54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</w:t>
      </w:r>
      <w:r w:rsidR="007C53E1" w:rsidRPr="005E7B87">
        <w:rPr>
          <w:color w:val="000000" w:themeColor="text1"/>
        </w:rPr>
        <w:t xml:space="preserve">  </w:t>
      </w:r>
      <w:r w:rsidR="006A6CFA" w:rsidRPr="005E7B87">
        <w:rPr>
          <w:color w:val="000000" w:themeColor="text1"/>
        </w:rPr>
        <w:t xml:space="preserve">    </w:t>
      </w:r>
      <w:r w:rsidR="007C53E1" w:rsidRPr="005E7B87">
        <w:rPr>
          <w:color w:val="000000" w:themeColor="text1"/>
        </w:rPr>
        <w:t xml:space="preserve"> </w:t>
      </w:r>
      <w:r w:rsidRPr="005E7B87">
        <w:rPr>
          <w:color w:val="000000" w:themeColor="text1"/>
        </w:rPr>
        <w:t xml:space="preserve">  </w:t>
      </w:r>
      <w:r w:rsidR="00043527" w:rsidRPr="005E7B87">
        <w:rPr>
          <w:color w:val="000000" w:themeColor="text1"/>
        </w:rPr>
        <w:t xml:space="preserve">  - в строках</w:t>
      </w:r>
      <w:r w:rsidR="00C27501" w:rsidRPr="005E7B87">
        <w:rPr>
          <w:color w:val="000000" w:themeColor="text1"/>
        </w:rPr>
        <w:t xml:space="preserve"> «</w:t>
      </w:r>
      <w:r w:rsidR="00043527" w:rsidRPr="005E7B87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5E7B87">
        <w:rPr>
          <w:color w:val="000000"/>
        </w:rPr>
        <w:t>р</w:t>
      </w:r>
      <w:r w:rsidR="00954B24" w:rsidRPr="005E7B87">
        <w:rPr>
          <w:color w:val="000000"/>
        </w:rPr>
        <w:t>ы 276,100</w:t>
      </w:r>
      <w:r w:rsidR="00E10BB7" w:rsidRPr="005E7B87">
        <w:rPr>
          <w:color w:val="000000"/>
        </w:rPr>
        <w:t xml:space="preserve"> за</w:t>
      </w:r>
      <w:r w:rsidR="0063390A" w:rsidRPr="005E7B87">
        <w:rPr>
          <w:color w:val="000000"/>
        </w:rPr>
        <w:t>менить цифрами 355</w:t>
      </w:r>
      <w:r w:rsidR="00954B24" w:rsidRPr="005E7B87">
        <w:rPr>
          <w:color w:val="000000"/>
        </w:rPr>
        <w:t>,200</w:t>
      </w:r>
      <w:r w:rsidR="00043527" w:rsidRPr="005E7B87">
        <w:rPr>
          <w:color w:val="000000"/>
        </w:rPr>
        <w:t>;</w:t>
      </w:r>
    </w:p>
    <w:p w14:paraId="1E9E25C3" w14:textId="7C6B9597" w:rsidR="00D867BB" w:rsidRPr="005E7B87" w:rsidRDefault="00D867BB" w:rsidP="00D867BB">
      <w:pPr>
        <w:jc w:val="both"/>
        <w:rPr>
          <w:bCs/>
          <w:color w:val="000000"/>
        </w:rPr>
      </w:pPr>
      <w:r w:rsidRPr="005E7B87">
        <w:rPr>
          <w:color w:val="000000"/>
        </w:rPr>
        <w:t xml:space="preserve">                 - в строке «</w:t>
      </w:r>
      <w:r w:rsidRPr="005E7B87">
        <w:rPr>
          <w:bCs/>
          <w:color w:val="000000"/>
        </w:rPr>
        <w:t>НАЦИОНАЛЬНАЯ ЭКОНОМИКА» цифры 172188,500 заменить цифрами 172956,300;</w:t>
      </w:r>
    </w:p>
    <w:p w14:paraId="7D6584F3" w14:textId="153BB24D" w:rsidR="00D867BB" w:rsidRPr="005E7B87" w:rsidRDefault="00D867BB" w:rsidP="00D867BB">
      <w:pPr>
        <w:jc w:val="both"/>
        <w:rPr>
          <w:bCs/>
          <w:iCs/>
          <w:color w:val="000000"/>
        </w:rPr>
      </w:pPr>
      <w:r w:rsidRPr="005E7B87">
        <w:rPr>
          <w:bCs/>
          <w:color w:val="000000"/>
        </w:rPr>
        <w:t xml:space="preserve">                 - в строке «</w:t>
      </w:r>
      <w:r w:rsidRPr="005E7B87">
        <w:rPr>
          <w:bCs/>
          <w:iCs/>
          <w:color w:val="000000"/>
        </w:rPr>
        <w:t>Дорожное хозяйство » цифры 150166,600 заменить цифрами 150934,400»</w:t>
      </w:r>
    </w:p>
    <w:p w14:paraId="24AE9368" w14:textId="793C2676" w:rsidR="00D867BB" w:rsidRPr="005E7B87" w:rsidRDefault="00D867BB" w:rsidP="00D867BB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             - в строках «</w:t>
      </w:r>
      <w:r w:rsidRPr="005E7B87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хозяйства», «Строительство, реконструкция, капитальный ремонт, ремонт и содержание автомобильных дорог города Туапсе» цифры 138350,400 заменить цифрами 139118,200;</w:t>
      </w:r>
    </w:p>
    <w:p w14:paraId="4B6E1DC6" w14:textId="57A8DCB9" w:rsidR="00B27B24" w:rsidRPr="005E7B87" w:rsidRDefault="00D867BB" w:rsidP="00B27B24">
      <w:pPr>
        <w:jc w:val="both"/>
        <w:rPr>
          <w:color w:val="000000"/>
        </w:rPr>
      </w:pPr>
      <w:r w:rsidRPr="005E7B87">
        <w:rPr>
          <w:color w:val="000000"/>
        </w:rPr>
        <w:t xml:space="preserve">             </w:t>
      </w:r>
      <w:r w:rsidR="00B27B24" w:rsidRPr="005E7B87">
        <w:rPr>
          <w:color w:val="000000"/>
        </w:rPr>
        <w:t xml:space="preserve">- в строке «Обеспечение сохранности и </w:t>
      </w:r>
      <w:proofErr w:type="gramStart"/>
      <w:r w:rsidR="00B27B24" w:rsidRPr="005E7B87">
        <w:rPr>
          <w:color w:val="000000"/>
        </w:rPr>
        <w:t>развития</w:t>
      </w:r>
      <w:proofErr w:type="gramEnd"/>
      <w:r w:rsidR="00B27B24" w:rsidRPr="005E7B87">
        <w:rPr>
          <w:color w:val="000000"/>
        </w:rPr>
        <w:t xml:space="preserve"> автомобильных дорог общего пользования» цифры 131850,400 заменить цифрами 132618,200;</w:t>
      </w:r>
    </w:p>
    <w:p w14:paraId="64B475F9" w14:textId="6DCDBE16" w:rsidR="0005037B" w:rsidRPr="005E7B87" w:rsidRDefault="00B27B24" w:rsidP="0005037B">
      <w:pPr>
        <w:jc w:val="both"/>
        <w:rPr>
          <w:color w:val="000000"/>
        </w:rPr>
      </w:pPr>
      <w:r w:rsidRPr="005E7B87">
        <w:rPr>
          <w:color w:val="000000"/>
        </w:rPr>
        <w:t xml:space="preserve">             - в </w:t>
      </w:r>
      <w:r w:rsidR="0005037B" w:rsidRPr="005E7B87">
        <w:rPr>
          <w:color w:val="000000"/>
        </w:rPr>
        <w:t>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66941,200 заменить цифрами 67709,000;</w:t>
      </w:r>
    </w:p>
    <w:p w14:paraId="50D8B250" w14:textId="7716D755" w:rsidR="00D867BB" w:rsidRPr="005E7B87" w:rsidRDefault="0005037B" w:rsidP="0AAB4F54">
      <w:pPr>
        <w:jc w:val="both"/>
        <w:rPr>
          <w:color w:val="000000"/>
        </w:rPr>
      </w:pPr>
      <w:r w:rsidRPr="005E7B87">
        <w:rPr>
          <w:color w:val="000000"/>
        </w:rPr>
        <w:t xml:space="preserve">            - в строке «</w:t>
      </w:r>
      <w:r w:rsidR="00611959" w:rsidRPr="005E7B87">
        <w:rPr>
          <w:color w:val="000000"/>
        </w:rPr>
        <w:t>Закупка товаров, работ и услуг для обеспечения государственных (муниципальных) нужд» цифры 16941,200 заменить цифрами 17709,000;</w:t>
      </w:r>
    </w:p>
    <w:p w14:paraId="6C85CDB4" w14:textId="0E05E639" w:rsidR="0012663B" w:rsidRPr="005E7B87" w:rsidRDefault="00C931EE" w:rsidP="0AAB4F54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</w:t>
      </w:r>
      <w:r w:rsidR="007C53E1" w:rsidRPr="005E7B87">
        <w:rPr>
          <w:color w:val="000000"/>
        </w:rPr>
        <w:t xml:space="preserve">   </w:t>
      </w:r>
      <w:r w:rsidR="006A6CFA" w:rsidRPr="005E7B87">
        <w:rPr>
          <w:color w:val="000000"/>
        </w:rPr>
        <w:t xml:space="preserve">    </w:t>
      </w:r>
      <w:r w:rsidR="007C53E1" w:rsidRPr="005E7B87">
        <w:rPr>
          <w:color w:val="000000"/>
        </w:rPr>
        <w:t xml:space="preserve">  </w:t>
      </w:r>
      <w:r w:rsidRPr="005E7B87">
        <w:rPr>
          <w:color w:val="000000"/>
        </w:rPr>
        <w:t xml:space="preserve">  </w:t>
      </w:r>
      <w:r w:rsidR="0AAB4F54" w:rsidRPr="005E7B87">
        <w:t xml:space="preserve">    </w:t>
      </w:r>
      <w:r w:rsidR="0AAB4F54" w:rsidRPr="005E7B87">
        <w:rPr>
          <w:color w:val="000000" w:themeColor="text1"/>
        </w:rPr>
        <w:t xml:space="preserve">- </w:t>
      </w:r>
      <w:r w:rsidR="001C3348" w:rsidRPr="005E7B87">
        <w:rPr>
          <w:color w:val="000000" w:themeColor="text1"/>
        </w:rPr>
        <w:t>в строке «Жилищно-коммунальное хозяйство</w:t>
      </w:r>
      <w:r w:rsidR="0AAB4F54" w:rsidRPr="005E7B87">
        <w:rPr>
          <w:color w:val="000000" w:themeColor="text1"/>
        </w:rPr>
        <w:t xml:space="preserve">» цифры </w:t>
      </w:r>
      <w:r w:rsidR="00F02364" w:rsidRPr="005E7B87">
        <w:rPr>
          <w:color w:val="000000" w:themeColor="text1"/>
        </w:rPr>
        <w:t xml:space="preserve"> </w:t>
      </w:r>
      <w:r w:rsidR="00FA0F63" w:rsidRPr="005E7B87">
        <w:rPr>
          <w:color w:val="000000" w:themeColor="text1"/>
        </w:rPr>
        <w:t xml:space="preserve">1774348,400 заменить цифрами </w:t>
      </w:r>
      <w:r w:rsidR="00D25454" w:rsidRPr="005E7B87">
        <w:rPr>
          <w:color w:val="000000" w:themeColor="text1"/>
        </w:rPr>
        <w:t>1775432,500</w:t>
      </w:r>
      <w:r w:rsidR="0AAB4F54" w:rsidRPr="005E7B87">
        <w:rPr>
          <w:color w:val="000000" w:themeColor="text1"/>
        </w:rPr>
        <w:t>;</w:t>
      </w:r>
    </w:p>
    <w:p w14:paraId="59B701D2" w14:textId="608AC2F5" w:rsidR="00582142" w:rsidRPr="005E7B87" w:rsidRDefault="00582142" w:rsidP="00582142">
      <w:pPr>
        <w:jc w:val="both"/>
        <w:rPr>
          <w:bCs/>
          <w:iCs/>
          <w:color w:val="000000"/>
        </w:rPr>
      </w:pPr>
      <w:r w:rsidRPr="005E7B87">
        <w:rPr>
          <w:color w:val="000000" w:themeColor="text1"/>
        </w:rPr>
        <w:t xml:space="preserve">                - в строке «</w:t>
      </w:r>
      <w:r w:rsidRPr="005E7B87">
        <w:rPr>
          <w:bCs/>
          <w:iCs/>
          <w:color w:val="000000"/>
        </w:rPr>
        <w:t>Коммунальное хозяйство» цифры 1583022,</w:t>
      </w:r>
      <w:r w:rsidR="00D25454" w:rsidRPr="005E7B87">
        <w:rPr>
          <w:bCs/>
          <w:iCs/>
          <w:color w:val="000000"/>
        </w:rPr>
        <w:t>800 заменить цифрами 1582237,000</w:t>
      </w:r>
      <w:r w:rsidRPr="005E7B87">
        <w:rPr>
          <w:bCs/>
          <w:iCs/>
          <w:color w:val="000000"/>
        </w:rPr>
        <w:t>;</w:t>
      </w:r>
    </w:p>
    <w:p w14:paraId="4626D2F3" w14:textId="5A656D71" w:rsidR="00582142" w:rsidRPr="005E7B87" w:rsidRDefault="00582142" w:rsidP="00582142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              - в строке «</w:t>
      </w:r>
      <w:r w:rsidRPr="005E7B87">
        <w:rPr>
          <w:color w:val="000000"/>
        </w:rPr>
        <w:t>Муниципальная программа «Развитие топливно-энергетического комплекса города Туапсе» цифры 106314</w:t>
      </w:r>
      <w:r w:rsidR="00D25454" w:rsidRPr="005E7B87">
        <w:rPr>
          <w:color w:val="000000"/>
        </w:rPr>
        <w:t>,900 заменить цифрами 111469,400</w:t>
      </w:r>
      <w:r w:rsidRPr="005E7B87">
        <w:rPr>
          <w:color w:val="000000"/>
        </w:rPr>
        <w:t>;</w:t>
      </w:r>
    </w:p>
    <w:p w14:paraId="2512DA55" w14:textId="16ABFA0E" w:rsidR="00582142" w:rsidRPr="005E7B87" w:rsidRDefault="00582142" w:rsidP="0AAB4F54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             - в строках «</w:t>
      </w:r>
      <w:r w:rsidRPr="005E7B87">
        <w:t>Организация электроснабжения населения», «</w:t>
      </w:r>
      <w:r w:rsidRPr="005E7B87">
        <w:rPr>
          <w:color w:val="000000"/>
        </w:rPr>
        <w:t>Капитальные вложения в объекты государственной (муниципальной) собственности» цифр</w:t>
      </w:r>
      <w:r w:rsidR="00853B6A" w:rsidRPr="005E7B87">
        <w:rPr>
          <w:color w:val="000000"/>
        </w:rPr>
        <w:t>ы 5940,300 заменить цифрами 5114</w:t>
      </w:r>
      <w:r w:rsidRPr="005E7B87">
        <w:rPr>
          <w:color w:val="000000"/>
        </w:rPr>
        <w:t>,500;</w:t>
      </w:r>
    </w:p>
    <w:p w14:paraId="3819F6BD" w14:textId="07BEC98E" w:rsidR="006D78BD" w:rsidRPr="005E7B87" w:rsidRDefault="00FE09F1" w:rsidP="007664DC">
      <w:pPr>
        <w:jc w:val="both"/>
        <w:rPr>
          <w:bCs/>
          <w:iCs/>
          <w:color w:val="000000"/>
        </w:rPr>
      </w:pPr>
      <w:r w:rsidRPr="005E7B87">
        <w:t xml:space="preserve">    </w:t>
      </w:r>
      <w:r w:rsidR="000C7BF4" w:rsidRPr="005E7B87">
        <w:t xml:space="preserve">         </w:t>
      </w:r>
      <w:r w:rsidRPr="005E7B87">
        <w:t xml:space="preserve">   </w:t>
      </w:r>
      <w:r w:rsidR="0093205F" w:rsidRPr="005E7B87">
        <w:t>- в строке «</w:t>
      </w:r>
      <w:r w:rsidR="0093205F" w:rsidRPr="005E7B87">
        <w:rPr>
          <w:bCs/>
          <w:iCs/>
          <w:color w:val="000000"/>
        </w:rPr>
        <w:t>Б</w:t>
      </w:r>
      <w:r w:rsidRPr="005E7B87">
        <w:rPr>
          <w:bCs/>
          <w:iCs/>
          <w:color w:val="000000"/>
        </w:rPr>
        <w:t xml:space="preserve">лагоустройство» цифры </w:t>
      </w:r>
      <w:r w:rsidR="00D07A53" w:rsidRPr="005E7B87">
        <w:rPr>
          <w:bCs/>
          <w:iCs/>
          <w:color w:val="000000"/>
        </w:rPr>
        <w:t>102741,400</w:t>
      </w:r>
      <w:r w:rsidR="006C4AAE" w:rsidRPr="005E7B87">
        <w:rPr>
          <w:bCs/>
          <w:iCs/>
          <w:color w:val="000000"/>
        </w:rPr>
        <w:t xml:space="preserve"> </w:t>
      </w:r>
      <w:r w:rsidR="00A916A0" w:rsidRPr="005E7B87">
        <w:rPr>
          <w:bCs/>
          <w:iCs/>
          <w:color w:val="000000"/>
        </w:rPr>
        <w:t>заменить</w:t>
      </w:r>
      <w:r w:rsidR="00EB6A28" w:rsidRPr="005E7B87">
        <w:rPr>
          <w:bCs/>
          <w:iCs/>
          <w:color w:val="000000"/>
        </w:rPr>
        <w:t xml:space="preserve"> цифрами 103409,300</w:t>
      </w:r>
      <w:r w:rsidR="006D78BD" w:rsidRPr="005E7B87">
        <w:rPr>
          <w:bCs/>
          <w:iCs/>
          <w:color w:val="000000"/>
        </w:rPr>
        <w:t>;</w:t>
      </w:r>
    </w:p>
    <w:p w14:paraId="7A6F2E1E" w14:textId="3D46F9C5" w:rsidR="006000C4" w:rsidRPr="005E7B87" w:rsidRDefault="0AAB4F54" w:rsidP="007664DC">
      <w:pPr>
        <w:jc w:val="both"/>
      </w:pPr>
      <w:r w:rsidRPr="005E7B87">
        <w:t xml:space="preserve">      </w:t>
      </w:r>
      <w:r w:rsidR="000C7BF4" w:rsidRPr="005E7B87">
        <w:t xml:space="preserve">       </w:t>
      </w:r>
      <w:r w:rsidRPr="005E7B87">
        <w:t xml:space="preserve">  </w:t>
      </w:r>
      <w:r w:rsidR="008E2378" w:rsidRPr="005E7B87">
        <w:t xml:space="preserve">- в строке  </w:t>
      </w:r>
      <w:r w:rsidRPr="005E7B87">
        <w:t>«Муниципальная программа «Развитие жилищно-комм</w:t>
      </w:r>
      <w:r w:rsidR="001D681D" w:rsidRPr="005E7B87">
        <w:t>унального хозяйства»» цифры 81865,100</w:t>
      </w:r>
      <w:r w:rsidR="00DE47EE" w:rsidRPr="005E7B87">
        <w:t xml:space="preserve">  заменить </w:t>
      </w:r>
      <w:r w:rsidR="00EB6A28" w:rsidRPr="005E7B87">
        <w:t>цифрами 83905,000</w:t>
      </w:r>
      <w:r w:rsidR="00FE09F1" w:rsidRPr="005E7B87">
        <w:t>;</w:t>
      </w:r>
    </w:p>
    <w:p w14:paraId="22263ECA" w14:textId="0A74AAA0" w:rsidR="00901499" w:rsidRPr="005E7B87" w:rsidRDefault="00901499" w:rsidP="00901499">
      <w:pPr>
        <w:jc w:val="both"/>
      </w:pPr>
      <w:r w:rsidRPr="005E7B87">
        <w:t xml:space="preserve">    </w:t>
      </w:r>
      <w:r w:rsidR="000C7BF4" w:rsidRPr="005E7B87">
        <w:t xml:space="preserve">      </w:t>
      </w:r>
      <w:r w:rsidRPr="005E7B87">
        <w:t xml:space="preserve">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5E7B87">
        <w:t>ктуры</w:t>
      </w:r>
      <w:r w:rsidR="00EB0C70" w:rsidRPr="005E7B87">
        <w:t xml:space="preserve"> города Туапсе»  цифры 70701,700</w:t>
      </w:r>
      <w:r w:rsidR="00985D43" w:rsidRPr="005E7B87">
        <w:t xml:space="preserve"> замен</w:t>
      </w:r>
      <w:r w:rsidR="00EB6A28" w:rsidRPr="005E7B87">
        <w:t>ить цифрами 72741,600</w:t>
      </w:r>
      <w:r w:rsidRPr="005E7B87">
        <w:t xml:space="preserve">; </w:t>
      </w:r>
    </w:p>
    <w:p w14:paraId="1A4BA71C" w14:textId="38C26AE2" w:rsidR="003D7C76" w:rsidRPr="005E7B87" w:rsidRDefault="003D7C76" w:rsidP="007664DC">
      <w:pPr>
        <w:jc w:val="both"/>
        <w:rPr>
          <w:color w:val="000000" w:themeColor="text1"/>
        </w:rPr>
      </w:pPr>
      <w:r w:rsidRPr="005E7B87">
        <w:t xml:space="preserve"> </w:t>
      </w:r>
      <w:r w:rsidR="000C7BF4" w:rsidRPr="005E7B87">
        <w:t xml:space="preserve">      </w:t>
      </w:r>
      <w:r w:rsidRPr="005E7B87">
        <w:t xml:space="preserve">      - в строках «</w:t>
      </w:r>
      <w:r w:rsidR="00837738" w:rsidRPr="005E7B87">
        <w:rPr>
          <w:color w:val="000000"/>
        </w:rPr>
        <w:t>Озеленение</w:t>
      </w:r>
      <w:r w:rsidRPr="005E7B87">
        <w:rPr>
          <w:color w:val="000000"/>
        </w:rPr>
        <w:t>»,</w:t>
      </w:r>
      <w:r w:rsidR="00EB6A28" w:rsidRPr="005E7B87">
        <w:rPr>
          <w:color w:val="000000"/>
        </w:rPr>
        <w:t xml:space="preserve"> </w:t>
      </w:r>
      <w:r w:rsidRPr="005E7B87">
        <w:rPr>
          <w:color w:val="000000" w:themeColor="text1"/>
        </w:rPr>
        <w:t xml:space="preserve">«Закупка товаров, работ и услуг для обеспечения государственных </w:t>
      </w:r>
      <w:r w:rsidR="00446EE9" w:rsidRPr="005E7B87">
        <w:rPr>
          <w:color w:val="000000" w:themeColor="text1"/>
        </w:rPr>
        <w:t>(муни</w:t>
      </w:r>
      <w:r w:rsidR="00837738" w:rsidRPr="005E7B87">
        <w:rPr>
          <w:color w:val="000000" w:themeColor="text1"/>
        </w:rPr>
        <w:t>ципальных) нужд» цифры 7205,600 заменить цифрами 8235,100</w:t>
      </w:r>
      <w:r w:rsidR="001001DB" w:rsidRPr="005E7B87">
        <w:rPr>
          <w:color w:val="000000" w:themeColor="text1"/>
        </w:rPr>
        <w:t>;</w:t>
      </w:r>
    </w:p>
    <w:p w14:paraId="6AA0DA3A" w14:textId="158B20C5" w:rsidR="00EB6A28" w:rsidRPr="005E7B87" w:rsidRDefault="000C7BF4" w:rsidP="00EB6A28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       </w:t>
      </w:r>
      <w:r w:rsidR="00EB6A28" w:rsidRPr="005E7B87">
        <w:rPr>
          <w:color w:val="000000" w:themeColor="text1"/>
        </w:rPr>
        <w:t xml:space="preserve">     - в строках «</w:t>
      </w:r>
      <w:r w:rsidR="00EB6A28" w:rsidRPr="005E7B87">
        <w:rPr>
          <w:color w:val="000000"/>
        </w:rPr>
        <w:t xml:space="preserve">Прочие мероприятия по благоустройству», </w:t>
      </w:r>
      <w:r w:rsidR="00EB6A28" w:rsidRPr="005E7B87">
        <w:rPr>
          <w:color w:val="000000" w:themeColor="text1"/>
        </w:rPr>
        <w:t>«Закупка товаров, работ и услуг для обеспечения государственных (муниципальных) нужд» цифры 500,000 заменить цифрами 1510,400;</w:t>
      </w:r>
    </w:p>
    <w:p w14:paraId="031E58C0" w14:textId="1574CFAE" w:rsidR="00CB666E" w:rsidRPr="005E7B87" w:rsidRDefault="008D185C" w:rsidP="00CB666E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   </w:t>
      </w:r>
      <w:r w:rsidR="000C7BF4" w:rsidRPr="005E7B87">
        <w:rPr>
          <w:color w:val="000000" w:themeColor="text1"/>
        </w:rPr>
        <w:t xml:space="preserve">     </w:t>
      </w:r>
      <w:r w:rsidRPr="005E7B87">
        <w:rPr>
          <w:color w:val="000000" w:themeColor="text1"/>
        </w:rPr>
        <w:t xml:space="preserve"> </w:t>
      </w:r>
      <w:r w:rsidR="007069D3" w:rsidRPr="005E7B87">
        <w:rPr>
          <w:color w:val="000000"/>
        </w:rPr>
        <w:t xml:space="preserve">    - в </w:t>
      </w:r>
      <w:r w:rsidR="00CB666E" w:rsidRPr="005E7B87">
        <w:rPr>
          <w:color w:val="000000"/>
        </w:rPr>
        <w:t xml:space="preserve">строках «Муниципальная программа "Формирование современной городской среды на 2018-2024 годы на территории Туапсинского городского поселения Туапсинского </w:t>
      </w:r>
      <w:r w:rsidR="00CB666E" w:rsidRPr="005E7B87">
        <w:rPr>
          <w:color w:val="000000"/>
        </w:rPr>
        <w:lastRenderedPageBreak/>
        <w:t xml:space="preserve">района"", «Благоустройство дворовых городских территорий и муниципальных территорий общего пользования города Туапсе» цифры </w:t>
      </w:r>
      <w:r w:rsidR="001001DB" w:rsidRPr="005E7B87">
        <w:rPr>
          <w:color w:val="000000"/>
        </w:rPr>
        <w:t>2057</w:t>
      </w:r>
      <w:r w:rsidR="00EB6A28" w:rsidRPr="005E7B87">
        <w:rPr>
          <w:color w:val="000000"/>
        </w:rPr>
        <w:t>6,300 заменить цифрами 19204,300</w:t>
      </w:r>
      <w:r w:rsidR="002A6461" w:rsidRPr="005E7B87">
        <w:rPr>
          <w:color w:val="000000"/>
        </w:rPr>
        <w:t>;</w:t>
      </w:r>
    </w:p>
    <w:p w14:paraId="5D131444" w14:textId="3D4FFCD6" w:rsidR="0027066C" w:rsidRPr="005E7B87" w:rsidRDefault="0027066C" w:rsidP="00CB666E">
      <w:pPr>
        <w:jc w:val="both"/>
        <w:rPr>
          <w:color w:val="000000"/>
        </w:rPr>
      </w:pPr>
      <w:r w:rsidRPr="005E7B87">
        <w:rPr>
          <w:color w:val="000000"/>
        </w:rPr>
        <w:t xml:space="preserve">   </w:t>
      </w:r>
      <w:r w:rsidR="000C7BF4" w:rsidRPr="005E7B87">
        <w:rPr>
          <w:color w:val="000000"/>
        </w:rPr>
        <w:t xml:space="preserve">        </w:t>
      </w:r>
      <w:r w:rsidRPr="005E7B87">
        <w:rPr>
          <w:color w:val="000000"/>
        </w:rPr>
        <w:t xml:space="preserve">    - в строках «Реализация мероприятий муниципальной программы "Формирование современной городской среды на 2018-2024 годы на территории Туапсинского городского поселения Туапсинского района", «Закупка товаров, работ и услуг для обеспечения государственных (муниципальных) нужд» цифры 1804,500 заменить цифрами 1662,300;</w:t>
      </w:r>
    </w:p>
    <w:p w14:paraId="1CEBCA88" w14:textId="40A3612E" w:rsidR="007069D3" w:rsidRPr="005E7B87" w:rsidRDefault="006D66CC" w:rsidP="008D185C">
      <w:pPr>
        <w:jc w:val="both"/>
        <w:rPr>
          <w:color w:val="000000"/>
        </w:rPr>
      </w:pPr>
      <w:r w:rsidRPr="005E7B87">
        <w:rPr>
          <w:color w:val="000000"/>
        </w:rPr>
        <w:t xml:space="preserve">   </w:t>
      </w:r>
      <w:r w:rsidR="000C7BF4" w:rsidRPr="005E7B87">
        <w:rPr>
          <w:color w:val="000000"/>
        </w:rPr>
        <w:t xml:space="preserve">        </w:t>
      </w:r>
      <w:r w:rsidR="002A6461" w:rsidRPr="005E7B87">
        <w:rPr>
          <w:color w:val="000000"/>
        </w:rPr>
        <w:t xml:space="preserve">   - в строках «</w:t>
      </w:r>
      <w:r w:rsidR="002A6461" w:rsidRPr="005E7B87">
        <w:t>Благоустройство муниципальной территории городского пляжа  города Туапсе», «</w:t>
      </w:r>
      <w:r w:rsidR="002A6461" w:rsidRPr="005E7B87">
        <w:rPr>
          <w:color w:val="000000"/>
        </w:rPr>
        <w:t>Закупка товаров, работ и услуг для обеспечения государственных (муни</w:t>
      </w:r>
      <w:r w:rsidRPr="005E7B87">
        <w:rPr>
          <w:color w:val="000000"/>
        </w:rPr>
        <w:t>ц</w:t>
      </w:r>
      <w:r w:rsidR="0027066C" w:rsidRPr="005E7B87">
        <w:rPr>
          <w:color w:val="000000"/>
        </w:rPr>
        <w:t>ипальных) нужд» цифры 1877</w:t>
      </w:r>
      <w:r w:rsidR="00CA3DC1" w:rsidRPr="005E7B87">
        <w:rPr>
          <w:color w:val="000000"/>
        </w:rPr>
        <w:t>1,800 заменить цифрами 17542,000</w:t>
      </w:r>
      <w:r w:rsidR="002A6461" w:rsidRPr="005E7B87">
        <w:rPr>
          <w:color w:val="000000"/>
        </w:rPr>
        <w:t>;</w:t>
      </w:r>
    </w:p>
    <w:p w14:paraId="5A42B18E" w14:textId="56D3E778" w:rsidR="002E1EB0" w:rsidRPr="005E7B87" w:rsidRDefault="0027066C" w:rsidP="002E1EB0">
      <w:pPr>
        <w:jc w:val="both"/>
        <w:rPr>
          <w:color w:val="000000"/>
        </w:rPr>
      </w:pPr>
      <w:r w:rsidRPr="005E7B87">
        <w:rPr>
          <w:color w:val="000000"/>
        </w:rPr>
        <w:t xml:space="preserve">  </w:t>
      </w:r>
      <w:r w:rsidR="000C7BF4" w:rsidRPr="005E7B87">
        <w:rPr>
          <w:color w:val="000000"/>
        </w:rPr>
        <w:t xml:space="preserve">      </w:t>
      </w:r>
      <w:r w:rsidRPr="005E7B87">
        <w:rPr>
          <w:color w:val="000000"/>
        </w:rPr>
        <w:t xml:space="preserve">    - в строках «</w:t>
      </w:r>
      <w:r w:rsidR="002E1EB0" w:rsidRPr="005E7B87">
        <w:rPr>
          <w:bCs/>
          <w:iCs/>
          <w:color w:val="000000"/>
        </w:rPr>
        <w:t>Другие вопросы в области жилищно-коммунального хозяйства»,</w:t>
      </w:r>
      <w:r w:rsidR="002E1EB0" w:rsidRPr="005E7B87">
        <w:rPr>
          <w:b/>
          <w:bCs/>
          <w:i/>
          <w:iCs/>
          <w:color w:val="000000"/>
        </w:rPr>
        <w:t xml:space="preserve"> «</w:t>
      </w:r>
      <w:r w:rsidR="002E1EB0" w:rsidRPr="005E7B87">
        <w:rPr>
          <w:color w:val="000000"/>
        </w:rPr>
        <w:t xml:space="preserve">Муниципальная программа «Развитие жилищно-коммунального хозяйства», «Отдельные мероприятия программы» цифры </w:t>
      </w:r>
      <w:r w:rsidR="00CC2EE2" w:rsidRPr="005E7B87">
        <w:rPr>
          <w:color w:val="000000"/>
        </w:rPr>
        <w:t>82808,400 заменить цифрами 84010,400;</w:t>
      </w:r>
    </w:p>
    <w:p w14:paraId="0162E758" w14:textId="1A63C48E" w:rsidR="0027066C" w:rsidRPr="005E7B87" w:rsidRDefault="00CC2EE2" w:rsidP="008D185C">
      <w:pPr>
        <w:jc w:val="both"/>
        <w:rPr>
          <w:color w:val="000000"/>
        </w:rPr>
      </w:pPr>
      <w:r w:rsidRPr="005E7B87">
        <w:rPr>
          <w:color w:val="000000"/>
        </w:rPr>
        <w:t xml:space="preserve">  </w:t>
      </w:r>
      <w:r w:rsidR="000C7BF4" w:rsidRPr="005E7B87">
        <w:rPr>
          <w:color w:val="000000"/>
        </w:rPr>
        <w:t xml:space="preserve">       </w:t>
      </w:r>
      <w:r w:rsidRPr="005E7B87">
        <w:rPr>
          <w:color w:val="000000"/>
        </w:rPr>
        <w:t xml:space="preserve">   - в строках «Совершенствование деятельности муниципальных учреждений для оказания муниципальных услуг в сфере благоустройства», «Расходы на обеспечение деятельности (оказание услуг) муниципальных учреждений», «Предоставление субсидий бюджетным, автономным учреждениям и иным некоммерческим организациям» цифры 75332,800 заменить цифрами 76534,800;</w:t>
      </w:r>
    </w:p>
    <w:p w14:paraId="360B7BB7" w14:textId="172A3BBC" w:rsidR="004D5D01" w:rsidRPr="005E7B87" w:rsidRDefault="004D5D01" w:rsidP="004D5D01">
      <w:pPr>
        <w:jc w:val="both"/>
        <w:rPr>
          <w:bCs/>
          <w:iCs/>
          <w:color w:val="000000"/>
        </w:rPr>
      </w:pPr>
      <w:r w:rsidRPr="005E7B87">
        <w:rPr>
          <w:color w:val="000000"/>
        </w:rPr>
        <w:t xml:space="preserve"> </w:t>
      </w:r>
      <w:r w:rsidR="0058681E" w:rsidRPr="005E7B87">
        <w:rPr>
          <w:color w:val="000000"/>
        </w:rPr>
        <w:t xml:space="preserve">       </w:t>
      </w:r>
      <w:r w:rsidRPr="005E7B87">
        <w:rPr>
          <w:color w:val="000000"/>
        </w:rPr>
        <w:t xml:space="preserve">    - в строках «</w:t>
      </w:r>
      <w:r w:rsidRPr="005E7B87">
        <w:rPr>
          <w:bCs/>
          <w:color w:val="000000"/>
        </w:rPr>
        <w:t>ОБРАЗОВАНИЕ», «</w:t>
      </w:r>
      <w:r w:rsidRPr="005E7B87">
        <w:rPr>
          <w:bCs/>
          <w:iCs/>
          <w:color w:val="000000"/>
        </w:rPr>
        <w:t>Молодежная политика»</w:t>
      </w:r>
      <w:r w:rsidR="0091413C" w:rsidRPr="005E7B87">
        <w:rPr>
          <w:bCs/>
          <w:iCs/>
          <w:color w:val="000000"/>
        </w:rPr>
        <w:t xml:space="preserve"> цифры 13589,200 заменить цифрами 13759,200</w:t>
      </w:r>
      <w:r w:rsidRPr="005E7B87">
        <w:rPr>
          <w:bCs/>
          <w:iCs/>
          <w:color w:val="000000"/>
        </w:rPr>
        <w:t>;</w:t>
      </w:r>
    </w:p>
    <w:p w14:paraId="0ED865D3" w14:textId="4A4259DD" w:rsidR="004D5D01" w:rsidRPr="005E7B87" w:rsidRDefault="000C10E2" w:rsidP="004D5D01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</w:t>
      </w:r>
      <w:r w:rsidR="004D5D01" w:rsidRPr="005E7B87">
        <w:rPr>
          <w:bCs/>
          <w:iCs/>
          <w:color w:val="000000"/>
        </w:rPr>
        <w:t xml:space="preserve">  </w:t>
      </w:r>
      <w:r w:rsidR="0058681E" w:rsidRPr="005E7B87">
        <w:rPr>
          <w:bCs/>
          <w:iCs/>
          <w:color w:val="000000"/>
        </w:rPr>
        <w:t xml:space="preserve">       </w:t>
      </w:r>
      <w:r w:rsidR="004D5D01" w:rsidRPr="005E7B87">
        <w:rPr>
          <w:bCs/>
          <w:iCs/>
          <w:color w:val="000000"/>
        </w:rPr>
        <w:t xml:space="preserve">  - в строках « </w:t>
      </w:r>
      <w:r w:rsidR="004D5D01" w:rsidRPr="005E7B87">
        <w:rPr>
          <w:color w:val="000000"/>
        </w:rPr>
        <w:t>Муниципальная программа "Молодежь города Туапсе", «Создание условий для гражданского становления молодого поколения, физического, духовного и патриотического восп</w:t>
      </w:r>
      <w:r w:rsidR="00327C6D" w:rsidRPr="005E7B87">
        <w:rPr>
          <w:color w:val="000000"/>
        </w:rPr>
        <w:t>итания молодежи» цифры 13509,200 заменить цифрами 13679,200</w:t>
      </w:r>
      <w:r w:rsidR="004D5D01" w:rsidRPr="005E7B87">
        <w:rPr>
          <w:color w:val="000000"/>
        </w:rPr>
        <w:t>;</w:t>
      </w:r>
    </w:p>
    <w:p w14:paraId="5785663C" w14:textId="6E7E4075" w:rsidR="00F93768" w:rsidRPr="005E7B87" w:rsidRDefault="0058681E" w:rsidP="004D5D01">
      <w:pPr>
        <w:jc w:val="both"/>
        <w:rPr>
          <w:color w:val="000000"/>
        </w:rPr>
      </w:pPr>
      <w:r w:rsidRPr="005E7B87">
        <w:rPr>
          <w:color w:val="000000"/>
        </w:rPr>
        <w:t xml:space="preserve">        </w:t>
      </w:r>
      <w:r w:rsidR="00F93768" w:rsidRPr="005E7B87">
        <w:rPr>
          <w:color w:val="000000"/>
        </w:rPr>
        <w:t xml:space="preserve">    - в строке «</w:t>
      </w:r>
      <w:r w:rsidR="00F93768" w:rsidRPr="005E7B87">
        <w:t>Организация работы спортивно-игровых площадок по месту жительства и временной трудовой занятости подростков и молодежи» цифры 2441,200 заменить цифрами 2378,800;</w:t>
      </w:r>
    </w:p>
    <w:p w14:paraId="717131A9" w14:textId="7C7BCC26" w:rsidR="001100F9" w:rsidRPr="005E7B87" w:rsidRDefault="0058681E" w:rsidP="001100F9">
      <w:pPr>
        <w:jc w:val="both"/>
      </w:pPr>
      <w:r w:rsidRPr="005E7B87">
        <w:rPr>
          <w:color w:val="000000"/>
        </w:rPr>
        <w:t xml:space="preserve">        </w:t>
      </w:r>
      <w:r w:rsidR="000C10E2" w:rsidRPr="005E7B87">
        <w:rPr>
          <w:color w:val="000000"/>
        </w:rPr>
        <w:t xml:space="preserve">   </w:t>
      </w:r>
      <w:r w:rsidR="004D5D01" w:rsidRPr="005E7B87">
        <w:rPr>
          <w:color w:val="000000"/>
        </w:rPr>
        <w:t xml:space="preserve">- в строках </w:t>
      </w:r>
      <w:r w:rsidR="004D5D01" w:rsidRPr="005E7B87">
        <w:t>«</w:t>
      </w:r>
      <w:r w:rsidR="004D5D01" w:rsidRPr="005E7B87"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327C6D" w:rsidRPr="005E7B87">
        <w:rPr>
          <w:color w:val="000000"/>
        </w:rPr>
        <w:t xml:space="preserve"> внебюджетными фондами» цифры 2208,800 заменить цифрами 2378,800</w:t>
      </w:r>
      <w:r w:rsidR="004D5D01" w:rsidRPr="005E7B87">
        <w:rPr>
          <w:color w:val="000000"/>
        </w:rPr>
        <w:t>;</w:t>
      </w:r>
    </w:p>
    <w:p w14:paraId="08ED2C75" w14:textId="4612B5A2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rPr>
          <w:color w:val="000000"/>
        </w:rPr>
        <w:t xml:space="preserve">  1.5 </w:t>
      </w:r>
      <w:r w:rsidR="00ED4530" w:rsidRPr="005E7B87">
        <w:t xml:space="preserve"> </w:t>
      </w:r>
      <w:r w:rsidRPr="005E7B87">
        <w:t xml:space="preserve">  Пункт 19 решения изложить в следующей редакции:</w:t>
      </w:r>
    </w:p>
    <w:p w14:paraId="0DCF2B2C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>«Утвердить объем бюджетных ассигнований дорожного фонда Туапсинского городского поселения:</w:t>
      </w:r>
    </w:p>
    <w:p w14:paraId="5FB7DFF8" w14:textId="50F9CAC1" w:rsidR="00325F06" w:rsidRPr="005E7B87" w:rsidRDefault="00325F06" w:rsidP="00325F06">
      <w:pPr>
        <w:jc w:val="both"/>
      </w:pPr>
      <w:r w:rsidRPr="005E7B87">
        <w:t xml:space="preserve">           на 2023 год в сумме </w:t>
      </w:r>
      <w:r w:rsidR="000C1405" w:rsidRPr="005E7B87">
        <w:rPr>
          <w:bCs/>
          <w:iCs/>
          <w:color w:val="000000"/>
        </w:rPr>
        <w:t>150934,400</w:t>
      </w:r>
      <w:r w:rsidRPr="005E7B87">
        <w:rPr>
          <w:b/>
          <w:bCs/>
          <w:i/>
          <w:iCs/>
          <w:color w:val="000000"/>
        </w:rPr>
        <w:t xml:space="preserve"> </w:t>
      </w:r>
      <w:r w:rsidRPr="005E7B87">
        <w:t xml:space="preserve"> тыс. рублей</w:t>
      </w:r>
    </w:p>
    <w:p w14:paraId="2C1814A5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 xml:space="preserve"> на 2024 год в сумме 20 280,700 тыс. рублей</w:t>
      </w:r>
    </w:p>
    <w:p w14:paraId="32DCD8D5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 xml:space="preserve"> на 2025 год в сумме 17 196,600 тыс. рублей».</w:t>
      </w:r>
    </w:p>
    <w:p w14:paraId="1EA8848A" w14:textId="5861FAD1" w:rsidR="00AD5A50" w:rsidRPr="005E7B87" w:rsidRDefault="00E05368" w:rsidP="00B77D2C">
      <w:pPr>
        <w:jc w:val="both"/>
      </w:pPr>
      <w:r w:rsidRPr="005E7B87">
        <w:rPr>
          <w:color w:val="000000"/>
        </w:rPr>
        <w:t xml:space="preserve">             </w:t>
      </w:r>
      <w:r w:rsidR="00AD5A50" w:rsidRPr="005E7B87">
        <w:t xml:space="preserve"> </w:t>
      </w:r>
      <w:r w:rsidR="00325F06" w:rsidRPr="005E7B87">
        <w:t>1.6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121D6052" w:rsidR="00AD5A50" w:rsidRPr="005E7B87" w:rsidRDefault="00AD5A50" w:rsidP="00AD5A50">
      <w:pPr>
        <w:jc w:val="both"/>
      </w:pPr>
      <w:r w:rsidRPr="005E7B87">
        <w:t xml:space="preserve">       </w:t>
      </w:r>
      <w:r w:rsidR="00901499" w:rsidRPr="005E7B87">
        <w:t xml:space="preserve"> </w:t>
      </w:r>
      <w:r w:rsidRPr="005E7B87">
        <w:t xml:space="preserve">      </w:t>
      </w:r>
      <w:r w:rsidR="00325F06" w:rsidRPr="005E7B87">
        <w:t>1.7</w:t>
      </w:r>
      <w:r w:rsidRPr="005E7B87">
        <w:t>. Приложение № 2 «</w:t>
      </w:r>
      <w:r w:rsidRPr="005E7B87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5E7B87">
        <w:t>изложить в новой редакции, согласно приложению № 2 к настоящему решению.</w:t>
      </w:r>
    </w:p>
    <w:p w14:paraId="03C55742" w14:textId="6FD83E82" w:rsidR="00AD5A50" w:rsidRPr="005E7B87" w:rsidRDefault="0053708A" w:rsidP="0AAB4F54">
      <w:pPr>
        <w:jc w:val="both"/>
      </w:pPr>
      <w:r w:rsidRPr="005E7B87">
        <w:t xml:space="preserve">  </w:t>
      </w:r>
      <w:r w:rsidR="00AD5A50" w:rsidRPr="005E7B87">
        <w:t xml:space="preserve">      </w:t>
      </w:r>
      <w:r w:rsidR="00901499" w:rsidRPr="005E7B87">
        <w:t xml:space="preserve">  </w:t>
      </w:r>
      <w:r w:rsidR="00AD5A50" w:rsidRPr="005E7B87">
        <w:t xml:space="preserve">     </w:t>
      </w:r>
      <w:r w:rsidRPr="005E7B87">
        <w:t>1.8</w:t>
      </w:r>
      <w:r w:rsidR="00AD5A50" w:rsidRPr="005E7B87">
        <w:t xml:space="preserve">. </w:t>
      </w:r>
      <w:r w:rsidR="00B77D2C" w:rsidRPr="005E7B87">
        <w:t xml:space="preserve"> </w:t>
      </w:r>
      <w:r w:rsidR="00AD5A50" w:rsidRPr="005E7B87">
        <w:t xml:space="preserve">Приложение  № 4 « </w:t>
      </w:r>
      <w:r w:rsidR="00AD5A50" w:rsidRPr="005E7B87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="00AD5A50" w:rsidRPr="005E7B87">
        <w:rPr>
          <w:bCs/>
        </w:rPr>
        <w:t xml:space="preserve"> </w:t>
      </w:r>
      <w:r w:rsidR="00AD5A50" w:rsidRPr="005E7B87">
        <w:t>изложить в новой р</w:t>
      </w:r>
      <w:r w:rsidRPr="005E7B87">
        <w:t>едакции, согласно приложению № 3</w:t>
      </w:r>
      <w:r w:rsidR="00AD5A50" w:rsidRPr="005E7B87">
        <w:t xml:space="preserve"> к настоящему решению</w:t>
      </w:r>
      <w:r w:rsidR="00B045C4" w:rsidRPr="005E7B87">
        <w:t>.</w:t>
      </w:r>
    </w:p>
    <w:p w14:paraId="50D90E8B" w14:textId="5369991F" w:rsidR="009D7DE8" w:rsidRPr="005E7B87" w:rsidRDefault="00A67B21" w:rsidP="0AAB4F54">
      <w:pPr>
        <w:jc w:val="both"/>
      </w:pPr>
      <w:r w:rsidRPr="005E7B87">
        <w:t xml:space="preserve">      </w:t>
      </w:r>
      <w:r w:rsidR="00901499" w:rsidRPr="005E7B87">
        <w:t xml:space="preserve"> </w:t>
      </w:r>
      <w:r w:rsidR="00C4228B" w:rsidRPr="005E7B87">
        <w:t xml:space="preserve"> </w:t>
      </w:r>
      <w:r w:rsidR="00AD5A50" w:rsidRPr="005E7B87">
        <w:t xml:space="preserve">      </w:t>
      </w:r>
      <w:r w:rsidR="00325F06" w:rsidRPr="005E7B87">
        <w:t>1.</w:t>
      </w:r>
      <w:r w:rsidR="0053708A" w:rsidRPr="005E7B87">
        <w:t>9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53708A" w:rsidRPr="005E7B87">
        <w:t>едакции, согласно приложению № 4</w:t>
      </w:r>
      <w:r w:rsidR="0AAB4F54" w:rsidRPr="005E7B87">
        <w:t xml:space="preserve"> к настоящему решению.</w:t>
      </w:r>
    </w:p>
    <w:p w14:paraId="7C6F597A" w14:textId="7D71C880" w:rsidR="000B4648" w:rsidRPr="005E7B87" w:rsidRDefault="0AAB4F54" w:rsidP="000B4648">
      <w:pPr>
        <w:jc w:val="both"/>
      </w:pPr>
      <w:r w:rsidRPr="005E7B87">
        <w:t xml:space="preserve">        </w:t>
      </w:r>
      <w:r w:rsidR="00DE076F" w:rsidRPr="005E7B87">
        <w:t xml:space="preserve">     </w:t>
      </w:r>
      <w:r w:rsidRPr="005E7B87"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5E7B87">
        <w:t xml:space="preserve"> </w:t>
      </w:r>
      <w:r w:rsidRPr="005E7B87">
        <w:t>« Интернет».</w:t>
      </w:r>
    </w:p>
    <w:p w14:paraId="64ABACD5" w14:textId="1125E2EB" w:rsidR="000B4648" w:rsidRPr="005E7B87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5E7B87">
        <w:t xml:space="preserve">      </w:t>
      </w:r>
      <w:r w:rsidR="00DE076F" w:rsidRPr="005E7B87">
        <w:t xml:space="preserve">    </w:t>
      </w:r>
      <w:r w:rsidRPr="005E7B87">
        <w:t xml:space="preserve">    3.  Настоящее решение вступает в силу со дня его опубликования.</w:t>
      </w: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lastRenderedPageBreak/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3507B7" w:rsidRDefault="003507B7">
      <w:r>
        <w:separator/>
      </w:r>
    </w:p>
  </w:endnote>
  <w:endnote w:type="continuationSeparator" w:id="0">
    <w:p w14:paraId="3CF2D8B6" w14:textId="77777777" w:rsidR="003507B7" w:rsidRDefault="003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3507B7" w:rsidRDefault="003507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3507B7" w:rsidRDefault="00350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3507B7" w:rsidRDefault="003507B7">
      <w:r>
        <w:separator/>
      </w:r>
    </w:p>
  </w:footnote>
  <w:footnote w:type="continuationSeparator" w:id="0">
    <w:p w14:paraId="1FC39945" w14:textId="77777777" w:rsidR="003507B7" w:rsidRDefault="0035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3507B7" w:rsidRPr="007A773B" w:rsidRDefault="003507B7" w:rsidP="0002682A">
    <w:pPr>
      <w:pStyle w:val="af"/>
      <w:jc w:val="center"/>
      <w:rPr>
        <w:lang w:val="ru-RU"/>
      </w:rPr>
    </w:pPr>
  </w:p>
  <w:p w14:paraId="62EBF3C5" w14:textId="77777777" w:rsidR="003507B7" w:rsidRDefault="003507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1DB"/>
    <w:rsid w:val="00100285"/>
    <w:rsid w:val="001003E3"/>
    <w:rsid w:val="0010059D"/>
    <w:rsid w:val="00100A68"/>
    <w:rsid w:val="00100B82"/>
    <w:rsid w:val="00100DA9"/>
    <w:rsid w:val="00100DC0"/>
    <w:rsid w:val="001010BB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53F"/>
    <w:rsid w:val="001905D3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EA"/>
    <w:rsid w:val="001D4352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5F85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34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FE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16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FAC"/>
    <w:rsid w:val="0087304F"/>
    <w:rsid w:val="00873077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13"/>
    <w:rsid w:val="00886A20"/>
    <w:rsid w:val="00886C65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B98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25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6DB5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19D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1D9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305"/>
    <w:rsid w:val="00D25454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7DE"/>
    <w:rsid w:val="00F21951"/>
    <w:rsid w:val="00F21B48"/>
    <w:rsid w:val="00F21FCC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69BF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B33F-9D47-4736-8FF2-480DFD11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6</Pages>
  <Words>1969</Words>
  <Characters>16287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610</cp:revision>
  <cp:lastPrinted>2023-06-15T08:11:00Z</cp:lastPrinted>
  <dcterms:created xsi:type="dcterms:W3CDTF">2023-03-28T06:30:00Z</dcterms:created>
  <dcterms:modified xsi:type="dcterms:W3CDTF">2023-06-20T10:55:00Z</dcterms:modified>
</cp:coreProperties>
</file>